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D1" w:rsidRDefault="008B40D1" w:rsidP="009C5A72">
      <w:pPr>
        <w:pStyle w:val="Heading1"/>
        <w:spacing w:line="240" w:lineRule="atLeast"/>
        <w:rPr>
          <w:rFonts w:ascii="Times New Roman" w:hAnsi="Times New Roman"/>
          <w:b w:val="0"/>
          <w:sz w:val="24"/>
          <w:szCs w:val="24"/>
        </w:rPr>
      </w:pPr>
    </w:p>
    <w:p w:rsidR="00A16906" w:rsidRDefault="00A16906" w:rsidP="00A16906">
      <w:pPr>
        <w:tabs>
          <w:tab w:val="center" w:pos="7470"/>
        </w:tabs>
        <w:rPr>
          <w:sz w:val="24"/>
          <w:szCs w:val="24"/>
        </w:rPr>
      </w:pPr>
    </w:p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590"/>
        <w:gridCol w:w="5220"/>
      </w:tblGrid>
      <w:tr w:rsidR="00A16906" w:rsidRPr="008F7FD1" w:rsidTr="0062642E">
        <w:trPr>
          <w:trHeight w:val="1035"/>
          <w:jc w:val="center"/>
        </w:trPr>
        <w:tc>
          <w:tcPr>
            <w:tcW w:w="4590" w:type="dxa"/>
          </w:tcPr>
          <w:p w:rsidR="00A16906" w:rsidRPr="00D14DD8" w:rsidRDefault="00A16906" w:rsidP="0062642E">
            <w:pPr>
              <w:pStyle w:val="Heading3"/>
              <w:tabs>
                <w:tab w:val="left" w:pos="207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D14DD8">
              <w:rPr>
                <w:rFonts w:ascii="Times New Roman" w:hAnsi="Times New Roman"/>
                <w:color w:val="auto"/>
              </w:rPr>
              <w:t>LIÊN ĐOÀN BÓNG ĐÁ VIỆT NAM</w:t>
            </w:r>
          </w:p>
          <w:p w:rsidR="00A16906" w:rsidRPr="00D14DD8" w:rsidRDefault="00A16906" w:rsidP="0062642E">
            <w:pPr>
              <w:jc w:val="center"/>
              <w:rPr>
                <w:b/>
                <w:sz w:val="24"/>
              </w:rPr>
            </w:pPr>
            <w:r>
              <w:rPr>
                <w:noProof/>
                <w:sz w:val="24"/>
              </w:rPr>
              <w:pict>
                <v:line id="_x0000_s1043" style="position:absolute;left:0;text-align:lef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4.65pt,33.8pt" to="148.1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0W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"/>
              </w:pict>
            </w:r>
            <w:r w:rsidRPr="00D14DD8">
              <w:rPr>
                <w:b/>
                <w:sz w:val="24"/>
              </w:rPr>
              <w:t>BTC GIẢI BÓNG ĐÁ NỮ VÔ ĐỊCH QUỐC GIA - CÚP THÁI SƠN BẮC 2020</w:t>
            </w:r>
          </w:p>
        </w:tc>
        <w:tc>
          <w:tcPr>
            <w:tcW w:w="5220" w:type="dxa"/>
          </w:tcPr>
          <w:p w:rsidR="00A16906" w:rsidRPr="008F7FD1" w:rsidRDefault="00A16906" w:rsidP="0062642E">
            <w:pPr>
              <w:pStyle w:val="BodyText2"/>
              <w:ind w:left="-108" w:right="-108"/>
              <w:rPr>
                <w:rFonts w:ascii="Times New Roman" w:hAnsi="Times New Roman"/>
              </w:rPr>
            </w:pPr>
            <w:r w:rsidRPr="008F7FD1">
              <w:rPr>
                <w:rFonts w:ascii="Times New Roman" w:hAnsi="Times New Roman"/>
              </w:rPr>
              <w:t>CỘNG HOÀ XÃ HỘI CHỦ NGHĨA VIỆT NAM</w:t>
            </w:r>
          </w:p>
          <w:p w:rsidR="00A16906" w:rsidRPr="00D14DD8" w:rsidRDefault="00A16906" w:rsidP="0062642E">
            <w:pPr>
              <w:jc w:val="center"/>
              <w:rPr>
                <w:b/>
                <w:bCs/>
                <w:sz w:val="26"/>
              </w:rPr>
            </w:pPr>
            <w:r>
              <w:rPr>
                <w:noProof/>
                <w:sz w:val="26"/>
              </w:rPr>
              <w:pict>
                <v:line id="_x0000_s1042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0.85pt,16.85pt" to="203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"/>
              </w:pict>
            </w:r>
            <w:r w:rsidRPr="00D14DD8">
              <w:rPr>
                <w:b/>
                <w:bCs/>
                <w:sz w:val="26"/>
              </w:rPr>
              <w:t>Độc lập - Tự do - Hạ</w:t>
            </w:r>
            <w:r>
              <w:rPr>
                <w:b/>
                <w:bCs/>
                <w:sz w:val="26"/>
              </w:rPr>
              <w:t>nh Phúc</w:t>
            </w:r>
          </w:p>
          <w:p w:rsidR="00A16906" w:rsidRPr="008F7FD1" w:rsidRDefault="00A16906" w:rsidP="0062642E">
            <w:pPr>
              <w:spacing w:after="0" w:line="240" w:lineRule="auto"/>
              <w:ind w:right="-169"/>
              <w:jc w:val="center"/>
              <w:rPr>
                <w:szCs w:val="26"/>
              </w:rPr>
            </w:pPr>
            <w:r w:rsidRPr="00D14DD8">
              <w:rPr>
                <w:i/>
                <w:sz w:val="26"/>
                <w:szCs w:val="28"/>
              </w:rPr>
              <w:t>Hà Nội, ngày        tháng       năm 2020</w:t>
            </w:r>
          </w:p>
        </w:tc>
      </w:tr>
    </w:tbl>
    <w:p w:rsidR="00A16906" w:rsidRDefault="00A16906" w:rsidP="00A16906">
      <w:pPr>
        <w:spacing w:after="0" w:line="240" w:lineRule="auto"/>
        <w:jc w:val="center"/>
        <w:rPr>
          <w:b/>
          <w:sz w:val="26"/>
          <w:szCs w:val="26"/>
        </w:rPr>
      </w:pPr>
    </w:p>
    <w:p w:rsidR="00A16906" w:rsidRDefault="00A16906" w:rsidP="00A1690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DỰ KIẾN</w:t>
      </w:r>
      <w:r w:rsidRPr="00C6271C">
        <w:rPr>
          <w:b/>
          <w:sz w:val="26"/>
          <w:szCs w:val="26"/>
        </w:rPr>
        <w:t xml:space="preserve"> SƠ ĐỒ &amp; NGUYÊN TẮC BỐC THĂM XẾP LỊCH THI ĐẤU LƯỢT ĐI </w:t>
      </w:r>
    </w:p>
    <w:p w:rsidR="00A16906" w:rsidRDefault="00A16906" w:rsidP="00A16906">
      <w:pPr>
        <w:spacing w:after="0" w:line="240" w:lineRule="auto"/>
        <w:jc w:val="center"/>
        <w:rPr>
          <w:sz w:val="26"/>
          <w:szCs w:val="26"/>
        </w:rPr>
      </w:pPr>
      <w:r w:rsidRPr="00C6271C">
        <w:rPr>
          <w:b/>
          <w:sz w:val="26"/>
          <w:szCs w:val="26"/>
        </w:rPr>
        <w:t>GIẢI BÓNG ĐÁ NỮ VÔ ĐỊCH QUỐC GIA - CÚP THÁI SƠN BẮC 2020</w:t>
      </w:r>
      <w:r>
        <w:rPr>
          <w:b/>
          <w:sz w:val="26"/>
          <w:szCs w:val="26"/>
        </w:rPr>
        <w:t xml:space="preserve"> - PA1</w:t>
      </w:r>
      <w:r>
        <w:rPr>
          <w:b/>
          <w:sz w:val="28"/>
          <w:szCs w:val="28"/>
        </w:rPr>
        <w:t xml:space="preserve">                                                 </w:t>
      </w:r>
      <w:r w:rsidRPr="00EA1A8F">
        <w:rPr>
          <w:sz w:val="28"/>
          <w:szCs w:val="28"/>
        </w:rPr>
        <w:t>Thờ</w:t>
      </w:r>
      <w:r>
        <w:rPr>
          <w:sz w:val="28"/>
          <w:szCs w:val="28"/>
        </w:rPr>
        <w:t xml:space="preserve">i </w:t>
      </w:r>
      <w:r w:rsidRPr="00EA1A8F">
        <w:rPr>
          <w:sz w:val="28"/>
          <w:szCs w:val="28"/>
        </w:rPr>
        <w:t>gian:</w:t>
      </w:r>
      <w:r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>13/8</w:t>
      </w:r>
      <w:r w:rsidRPr="00294B3D">
        <w:rPr>
          <w:sz w:val="26"/>
          <w:szCs w:val="26"/>
        </w:rPr>
        <w:t xml:space="preserve"> </w:t>
      </w:r>
      <w:r w:rsidRPr="003D4435">
        <w:rPr>
          <w:sz w:val="26"/>
          <w:szCs w:val="26"/>
        </w:rPr>
        <w:t xml:space="preserve">- </w:t>
      </w:r>
      <w:r>
        <w:rPr>
          <w:sz w:val="26"/>
          <w:szCs w:val="26"/>
        </w:rPr>
        <w:t>04</w:t>
      </w:r>
      <w:r w:rsidRPr="003D4435">
        <w:rPr>
          <w:sz w:val="26"/>
          <w:szCs w:val="26"/>
        </w:rPr>
        <w:t>/</w:t>
      </w:r>
      <w:r>
        <w:rPr>
          <w:sz w:val="26"/>
          <w:szCs w:val="26"/>
        </w:rPr>
        <w:t>9</w:t>
      </w:r>
      <w:r w:rsidRPr="003D4435">
        <w:rPr>
          <w:sz w:val="26"/>
          <w:szCs w:val="26"/>
        </w:rPr>
        <w:t>/20</w:t>
      </w:r>
      <w:r>
        <w:rPr>
          <w:sz w:val="26"/>
          <w:szCs w:val="26"/>
        </w:rPr>
        <w:t>20; Địa điểm: Hà Nam &amp; Trung tâm ĐTBĐT Việt Nam</w:t>
      </w:r>
    </w:p>
    <w:p w:rsidR="00A16906" w:rsidRPr="00647D5E" w:rsidRDefault="00A16906" w:rsidP="00A16906">
      <w:pPr>
        <w:spacing w:after="0" w:line="240" w:lineRule="auto"/>
        <w:ind w:right="-169"/>
        <w:jc w:val="center"/>
        <w:rPr>
          <w:i/>
          <w:sz w:val="26"/>
          <w:szCs w:val="28"/>
        </w:rPr>
      </w:pPr>
      <w:r w:rsidRPr="00647D5E">
        <w:rPr>
          <w:i/>
          <w:sz w:val="26"/>
          <w:szCs w:val="28"/>
        </w:rPr>
        <w:t xml:space="preserve">(Kèm theo Thông báo số:       /TB-LĐBĐVN ngày      tháng       năm 2020 </w:t>
      </w:r>
    </w:p>
    <w:p w:rsidR="00A16906" w:rsidRPr="00647D5E" w:rsidRDefault="00A16906" w:rsidP="00A16906">
      <w:pPr>
        <w:spacing w:after="0" w:line="240" w:lineRule="auto"/>
        <w:ind w:right="-169"/>
        <w:jc w:val="center"/>
        <w:rPr>
          <w:i/>
          <w:sz w:val="26"/>
          <w:szCs w:val="28"/>
        </w:rPr>
      </w:pPr>
      <w:r w:rsidRPr="00647D5E">
        <w:rPr>
          <w:i/>
          <w:sz w:val="26"/>
          <w:szCs w:val="28"/>
        </w:rPr>
        <w:t>của Liên đoàn Bóng đá Việt Nam)</w:t>
      </w:r>
    </w:p>
    <w:p w:rsidR="00A16906" w:rsidRPr="006A5EEA" w:rsidRDefault="00A16906" w:rsidP="00A16906">
      <w:pPr>
        <w:spacing w:after="0" w:line="240" w:lineRule="atLeast"/>
        <w:jc w:val="center"/>
        <w:rPr>
          <w:sz w:val="24"/>
          <w:szCs w:val="24"/>
        </w:rPr>
      </w:pPr>
      <w:r>
        <w:rPr>
          <w:i/>
          <w:noProof/>
          <w:sz w:val="26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60.4pt;margin-top:5.7pt;width:164.6pt;height:0;z-index:251679744" o:connectortype="straight"/>
        </w:pict>
      </w:r>
    </w:p>
    <w:tbl>
      <w:tblPr>
        <w:tblStyle w:val="TableGrid"/>
        <w:tblW w:w="5229" w:type="pct"/>
        <w:jc w:val="center"/>
        <w:tblLook w:val="04A0" w:firstRow="1" w:lastRow="0" w:firstColumn="1" w:lastColumn="0" w:noHBand="0" w:noVBand="1"/>
      </w:tblPr>
      <w:tblGrid>
        <w:gridCol w:w="733"/>
        <w:gridCol w:w="1205"/>
        <w:gridCol w:w="954"/>
        <w:gridCol w:w="1229"/>
        <w:gridCol w:w="603"/>
        <w:gridCol w:w="1780"/>
        <w:gridCol w:w="592"/>
        <w:gridCol w:w="1778"/>
        <w:gridCol w:w="1263"/>
      </w:tblGrid>
      <w:tr w:rsidR="00A16906" w:rsidRPr="00DF6748" w:rsidTr="0062642E">
        <w:trPr>
          <w:trHeight w:val="460"/>
          <w:jc w:val="center"/>
        </w:trPr>
        <w:tc>
          <w:tcPr>
            <w:tcW w:w="350" w:type="pct"/>
            <w:vAlign w:val="center"/>
          </w:tcPr>
          <w:p w:rsidR="00A16906" w:rsidRPr="00DF35D0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880" w:type="pct"/>
            <w:tcBorders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29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A16906" w:rsidRPr="00DF6748" w:rsidTr="0062642E">
        <w:trPr>
          <w:trHeight w:val="269"/>
          <w:jc w:val="center"/>
        </w:trPr>
        <w:tc>
          <w:tcPr>
            <w:tcW w:w="350" w:type="pct"/>
            <w:vMerge w:val="restart"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97" w:type="pct"/>
            <w:vMerge w:val="restart"/>
            <w:vAlign w:val="center"/>
          </w:tcPr>
          <w:p w:rsidR="00A16906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</w:t>
            </w:r>
          </w:p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13/8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t>Hà Nam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</w:t>
            </w:r>
          </w:p>
          <w:p w:rsidR="00A16906" w:rsidRDefault="00A16906" w:rsidP="0062642E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 w:val="restart"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97" w:type="pct"/>
            <w:vMerge w:val="restart"/>
            <w:tcBorders>
              <w:top w:val="dotted" w:sz="4" w:space="0" w:color="auto"/>
            </w:tcBorders>
            <w:vAlign w:val="center"/>
          </w:tcPr>
          <w:p w:rsidR="00A16906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t>Hà Nam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T6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62642E">
            <w:pPr>
              <w:jc w:val="center"/>
            </w:pPr>
            <w:r>
              <w:rPr>
                <w:sz w:val="24"/>
                <w:szCs w:val="24"/>
              </w:rPr>
              <w:t>Trung tâm 3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T7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T8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 w:val="restart"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97" w:type="pct"/>
            <w:vMerge w:val="restart"/>
            <w:vAlign w:val="center"/>
          </w:tcPr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  <w:r w:rsidRPr="00165C18">
              <w:rPr>
                <w:sz w:val="24"/>
                <w:szCs w:val="24"/>
              </w:rPr>
              <w:t>Thứ</w:t>
            </w:r>
            <w:r>
              <w:rPr>
                <w:sz w:val="24"/>
                <w:szCs w:val="24"/>
              </w:rPr>
              <w:t xml:space="preserve"> Tư</w:t>
            </w:r>
          </w:p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19/8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t>Hà Nam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T9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62642E">
            <w:pPr>
              <w:jc w:val="center"/>
            </w:pPr>
            <w:r>
              <w:rPr>
                <w:sz w:val="24"/>
                <w:szCs w:val="24"/>
              </w:rPr>
              <w:t>Trung tâm 3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T11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T12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 w:val="restart"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597" w:type="pct"/>
            <w:vMerge w:val="restart"/>
            <w:vAlign w:val="center"/>
          </w:tcPr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  <w:r w:rsidRPr="00165C18">
              <w:rPr>
                <w:sz w:val="24"/>
                <w:szCs w:val="24"/>
              </w:rPr>
              <w:t>Chủ Nhật</w:t>
            </w:r>
          </w:p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Trung tâm 3   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T13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T14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62642E">
            <w:pPr>
              <w:jc w:val="center"/>
            </w:pPr>
            <w:r>
              <w:t>Hà Nam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T15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T16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trHeight w:val="233"/>
          <w:jc w:val="center"/>
        </w:trPr>
        <w:tc>
          <w:tcPr>
            <w:tcW w:w="350" w:type="pct"/>
            <w:vMerge w:val="restart"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97" w:type="pct"/>
            <w:vMerge w:val="restart"/>
            <w:vAlign w:val="center"/>
          </w:tcPr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  <w:r w:rsidRPr="00165C18">
              <w:rPr>
                <w:sz w:val="24"/>
                <w:szCs w:val="24"/>
              </w:rPr>
              <w:t>Thứ</w:t>
            </w:r>
            <w:r>
              <w:rPr>
                <w:sz w:val="24"/>
                <w:szCs w:val="24"/>
              </w:rPr>
              <w:t xml:space="preserve"> Tư</w:t>
            </w:r>
          </w:p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26/8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 3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T17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T18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62642E">
            <w:pPr>
              <w:jc w:val="center"/>
            </w:pPr>
            <w:r>
              <w:t>Hà Nam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T19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T20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trHeight w:val="233"/>
          <w:jc w:val="center"/>
        </w:trPr>
        <w:tc>
          <w:tcPr>
            <w:tcW w:w="350" w:type="pct"/>
            <w:vMerge w:val="restart"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597" w:type="pct"/>
            <w:vMerge w:val="restart"/>
            <w:vAlign w:val="center"/>
          </w:tcPr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  <w:r w:rsidRPr="00165C18">
              <w:rPr>
                <w:sz w:val="24"/>
                <w:szCs w:val="24"/>
              </w:rPr>
              <w:t>Chủ Nhật</w:t>
            </w:r>
          </w:p>
          <w:p w:rsidR="00A16906" w:rsidRPr="00165C18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30/8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 3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T21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T22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62642E">
            <w:pPr>
              <w:jc w:val="center"/>
            </w:pPr>
            <w:r>
              <w:t>Hà Nam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T23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T24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trHeight w:val="233"/>
          <w:jc w:val="center"/>
        </w:trPr>
        <w:tc>
          <w:tcPr>
            <w:tcW w:w="350" w:type="pct"/>
            <w:vMerge w:val="restart"/>
            <w:vAlign w:val="center"/>
          </w:tcPr>
          <w:p w:rsidR="00A16906" w:rsidRPr="005B69E5" w:rsidRDefault="00A16906" w:rsidP="0062642E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597" w:type="pct"/>
            <w:vMerge w:val="restart"/>
            <w:vAlign w:val="center"/>
          </w:tcPr>
          <w:p w:rsidR="00A16906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</w:t>
            </w:r>
          </w:p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03/9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t>Hà Nam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T25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T26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:rsidR="00A16906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Sáu</w:t>
            </w:r>
          </w:p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04/9</w:t>
            </w: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62642E">
            <w:pPr>
              <w:jc w:val="center"/>
            </w:pPr>
            <w:r>
              <w:t>Hà Nam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T27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  <w:tr w:rsidR="00A16906" w:rsidRPr="00DF6748" w:rsidTr="0062642E">
        <w:trPr>
          <w:jc w:val="center"/>
        </w:trPr>
        <w:tc>
          <w:tcPr>
            <w:tcW w:w="350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T28</w:t>
            </w:r>
          </w:p>
        </w:tc>
        <w:tc>
          <w:tcPr>
            <w:tcW w:w="880" w:type="pct"/>
            <w:tcBorders>
              <w:top w:val="dotted" w:sz="4" w:space="0" w:color="auto"/>
              <w:righ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right w:val="nil"/>
            </w:tcBorders>
          </w:tcPr>
          <w:p w:rsidR="00A16906" w:rsidRPr="00D65B5B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625" w:type="pct"/>
            <w:tcBorders>
              <w:top w:val="dotted" w:sz="4" w:space="0" w:color="auto"/>
            </w:tcBorders>
            <w:vAlign w:val="center"/>
          </w:tcPr>
          <w:p w:rsidR="00A16906" w:rsidRPr="00DF35D0" w:rsidRDefault="00A16906" w:rsidP="006264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6906" w:rsidRDefault="00A16906" w:rsidP="00A16906">
      <w:pPr>
        <w:tabs>
          <w:tab w:val="center" w:pos="7470"/>
        </w:tabs>
        <w:rPr>
          <w:b/>
          <w:sz w:val="24"/>
          <w:szCs w:val="24"/>
          <w:u w:val="single"/>
        </w:rPr>
      </w:pPr>
    </w:p>
    <w:p w:rsidR="00A16906" w:rsidRDefault="00A16906" w:rsidP="00A16906">
      <w:pPr>
        <w:tabs>
          <w:tab w:val="center" w:pos="747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Nguyên tắc</w:t>
      </w:r>
      <w:r w:rsidRPr="009140E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16906" w:rsidRDefault="00A16906" w:rsidP="00A16906">
      <w:pPr>
        <w:tabs>
          <w:tab w:val="center" w:pos="74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Chủ nhà PP.Hà Nam mang mã số 1 thi đấu trận khai mạc. </w:t>
      </w:r>
    </w:p>
    <w:p w:rsidR="00A16906" w:rsidRDefault="00A16906" w:rsidP="00A16906">
      <w:pPr>
        <w:tabs>
          <w:tab w:val="center" w:pos="74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TPHCM I và TPHCM II, Hà Nội I WATABE và Hà Nội II WATABE bốc thăm vào hai trong ba cặp mã số (3 - 4), (5 - 6), (7 - 8). </w:t>
      </w:r>
    </w:p>
    <w:p w:rsidR="00A16906" w:rsidRDefault="00A16906" w:rsidP="00A16906">
      <w:pPr>
        <w:tabs>
          <w:tab w:val="center" w:pos="74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Các đội khác bốc thăm vào các mã số còn lại.</w:t>
      </w:r>
    </w:p>
    <w:p w:rsidR="00A16906" w:rsidRDefault="00A16906" w:rsidP="00A16906">
      <w:r>
        <w:br w:type="page"/>
      </w:r>
    </w:p>
    <w:p w:rsidR="003421C5" w:rsidRPr="003421C5" w:rsidRDefault="003421C5" w:rsidP="003421C5">
      <w:pPr>
        <w:rPr>
          <w:lang w:eastAsia="en-US"/>
        </w:rPr>
      </w:pPr>
      <w:bookmarkStart w:id="0" w:name="_GoBack"/>
      <w:bookmarkEnd w:id="0"/>
    </w:p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590"/>
        <w:gridCol w:w="5220"/>
      </w:tblGrid>
      <w:tr w:rsidR="00D14DD8" w:rsidRPr="008F7FD1" w:rsidTr="00D14DD8">
        <w:trPr>
          <w:trHeight w:val="1035"/>
          <w:jc w:val="center"/>
        </w:trPr>
        <w:tc>
          <w:tcPr>
            <w:tcW w:w="4590" w:type="dxa"/>
          </w:tcPr>
          <w:p w:rsidR="00D14DD8" w:rsidRPr="00D14DD8" w:rsidRDefault="00D14DD8" w:rsidP="00D14DD8">
            <w:pPr>
              <w:pStyle w:val="Heading3"/>
              <w:tabs>
                <w:tab w:val="left" w:pos="207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14DD8">
              <w:rPr>
                <w:rFonts w:ascii="Times New Roman" w:hAnsi="Times New Roman"/>
                <w:color w:val="auto"/>
              </w:rPr>
              <w:t>LIÊN ĐOÀN BÓNG ĐÁ VIỆT NAM</w:t>
            </w:r>
          </w:p>
          <w:p w:rsidR="00D14DD8" w:rsidRPr="00D14DD8" w:rsidRDefault="00A16906" w:rsidP="00D14DD8">
            <w:pPr>
              <w:jc w:val="center"/>
              <w:rPr>
                <w:b/>
                <w:sz w:val="24"/>
              </w:rPr>
            </w:pPr>
            <w:r>
              <w:rPr>
                <w:noProof/>
                <w:sz w:val="24"/>
              </w:rPr>
              <w:pict>
                <v:line id="Straight Connector 11" o:spid="_x0000_s103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4.65pt,33.8pt" to="148.1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0W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"/>
              </w:pict>
            </w:r>
            <w:r w:rsidR="00D14DD8" w:rsidRPr="00D14DD8">
              <w:rPr>
                <w:b/>
                <w:sz w:val="24"/>
              </w:rPr>
              <w:t>BTC GIẢI BÓNG ĐÁ NỮ VÔ ĐỊCH QUỐC GIA - CÚP THÁI SƠN BẮC 2020</w:t>
            </w:r>
          </w:p>
        </w:tc>
        <w:tc>
          <w:tcPr>
            <w:tcW w:w="5220" w:type="dxa"/>
          </w:tcPr>
          <w:p w:rsidR="00D14DD8" w:rsidRPr="008F7FD1" w:rsidRDefault="00D14DD8" w:rsidP="00312FD3">
            <w:pPr>
              <w:pStyle w:val="BodyText2"/>
              <w:ind w:left="-108" w:right="-108"/>
              <w:rPr>
                <w:rFonts w:ascii="Times New Roman" w:hAnsi="Times New Roman"/>
              </w:rPr>
            </w:pPr>
            <w:r w:rsidRPr="008F7FD1">
              <w:rPr>
                <w:rFonts w:ascii="Times New Roman" w:hAnsi="Times New Roman"/>
              </w:rPr>
              <w:t>CỘNG HOÀ XÃ HỘI CHỦ NGHĨA VIỆT NAM</w:t>
            </w:r>
          </w:p>
          <w:p w:rsidR="00D14DD8" w:rsidRPr="00D14DD8" w:rsidRDefault="00A16906" w:rsidP="00D14DD8">
            <w:pPr>
              <w:jc w:val="center"/>
              <w:rPr>
                <w:b/>
                <w:bCs/>
                <w:sz w:val="26"/>
              </w:rPr>
            </w:pPr>
            <w:r>
              <w:rPr>
                <w:noProof/>
                <w:sz w:val="26"/>
              </w:rPr>
              <w:pict>
                <v:line id="Straight Connector 10" o:spid="_x0000_s1035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0.85pt,16.85pt" to="203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"/>
              </w:pict>
            </w:r>
            <w:r w:rsidR="00D14DD8" w:rsidRPr="00D14DD8">
              <w:rPr>
                <w:b/>
                <w:bCs/>
                <w:sz w:val="26"/>
              </w:rPr>
              <w:t>Độc lập - Tự do - Hạ</w:t>
            </w:r>
            <w:r w:rsidR="00D14DD8">
              <w:rPr>
                <w:b/>
                <w:bCs/>
                <w:sz w:val="26"/>
              </w:rPr>
              <w:t>nh Phúc</w:t>
            </w:r>
          </w:p>
          <w:p w:rsidR="00D14DD8" w:rsidRPr="008F7FD1" w:rsidRDefault="00D14DD8" w:rsidP="00D14DD8">
            <w:pPr>
              <w:spacing w:after="0" w:line="240" w:lineRule="auto"/>
              <w:ind w:right="-169"/>
              <w:jc w:val="center"/>
              <w:rPr>
                <w:szCs w:val="26"/>
              </w:rPr>
            </w:pPr>
            <w:r w:rsidRPr="00D14DD8">
              <w:rPr>
                <w:i/>
                <w:sz w:val="26"/>
                <w:szCs w:val="28"/>
              </w:rPr>
              <w:t>Hà Nội, ngày        tháng       năm 2020</w:t>
            </w:r>
          </w:p>
        </w:tc>
      </w:tr>
    </w:tbl>
    <w:p w:rsidR="00D14DD8" w:rsidRDefault="00D14DD8" w:rsidP="00F158A0">
      <w:pPr>
        <w:spacing w:after="0" w:line="240" w:lineRule="auto"/>
        <w:jc w:val="center"/>
        <w:rPr>
          <w:b/>
          <w:sz w:val="26"/>
          <w:szCs w:val="26"/>
        </w:rPr>
      </w:pPr>
    </w:p>
    <w:p w:rsidR="00C6271C" w:rsidRDefault="009746C7" w:rsidP="00F158A0">
      <w:pPr>
        <w:spacing w:after="0" w:line="240" w:lineRule="auto"/>
        <w:jc w:val="center"/>
        <w:rPr>
          <w:b/>
          <w:sz w:val="26"/>
          <w:szCs w:val="26"/>
        </w:rPr>
      </w:pPr>
      <w:r w:rsidRPr="00C6271C">
        <w:rPr>
          <w:b/>
          <w:sz w:val="26"/>
          <w:szCs w:val="26"/>
        </w:rPr>
        <w:t>D</w:t>
      </w:r>
      <w:r w:rsidR="00F158A0">
        <w:rPr>
          <w:b/>
          <w:sz w:val="26"/>
          <w:szCs w:val="26"/>
        </w:rPr>
        <w:t>Ự KIẾN</w:t>
      </w:r>
      <w:r w:rsidRPr="00C6271C">
        <w:rPr>
          <w:b/>
          <w:sz w:val="26"/>
          <w:szCs w:val="26"/>
        </w:rPr>
        <w:t xml:space="preserve"> </w:t>
      </w:r>
      <w:r w:rsidR="002206A3" w:rsidRPr="00C6271C">
        <w:rPr>
          <w:b/>
          <w:sz w:val="26"/>
          <w:szCs w:val="26"/>
        </w:rPr>
        <w:t xml:space="preserve">SƠ ĐỒ </w:t>
      </w:r>
      <w:r w:rsidR="00526B3F" w:rsidRPr="00C6271C">
        <w:rPr>
          <w:b/>
          <w:sz w:val="26"/>
          <w:szCs w:val="26"/>
        </w:rPr>
        <w:t xml:space="preserve">&amp; NGUYÊN TẮC </w:t>
      </w:r>
      <w:r w:rsidR="002206A3" w:rsidRPr="00C6271C">
        <w:rPr>
          <w:b/>
          <w:sz w:val="26"/>
          <w:szCs w:val="26"/>
        </w:rPr>
        <w:t xml:space="preserve">BỐC THĂM XẾP LỊCH THI </w:t>
      </w:r>
      <w:r w:rsidR="009C5A72" w:rsidRPr="00C6271C">
        <w:rPr>
          <w:b/>
          <w:sz w:val="26"/>
          <w:szCs w:val="26"/>
        </w:rPr>
        <w:t>ĐẤ</w:t>
      </w:r>
      <w:r w:rsidR="00445F11" w:rsidRPr="00C6271C">
        <w:rPr>
          <w:b/>
          <w:sz w:val="26"/>
          <w:szCs w:val="26"/>
        </w:rPr>
        <w:t>U LƯỢT ĐI</w:t>
      </w:r>
      <w:r w:rsidR="00526B3F" w:rsidRPr="00C6271C">
        <w:rPr>
          <w:b/>
          <w:sz w:val="26"/>
          <w:szCs w:val="26"/>
        </w:rPr>
        <w:t xml:space="preserve"> </w:t>
      </w:r>
    </w:p>
    <w:p w:rsidR="002206A3" w:rsidRDefault="00445F11" w:rsidP="00F158A0">
      <w:pPr>
        <w:spacing w:after="0" w:line="240" w:lineRule="auto"/>
        <w:jc w:val="center"/>
        <w:rPr>
          <w:sz w:val="26"/>
          <w:szCs w:val="26"/>
        </w:rPr>
      </w:pPr>
      <w:r w:rsidRPr="00C6271C">
        <w:rPr>
          <w:b/>
          <w:sz w:val="26"/>
          <w:szCs w:val="26"/>
        </w:rPr>
        <w:t xml:space="preserve">GIẢI BÓNG ĐÁ NỮ VÔ ĐỊCH </w:t>
      </w:r>
      <w:r w:rsidR="002206A3" w:rsidRPr="00C6271C">
        <w:rPr>
          <w:b/>
          <w:sz w:val="26"/>
          <w:szCs w:val="26"/>
        </w:rPr>
        <w:t>QUỐC GIA</w:t>
      </w:r>
      <w:r w:rsidRPr="00C6271C">
        <w:rPr>
          <w:b/>
          <w:sz w:val="26"/>
          <w:szCs w:val="26"/>
        </w:rPr>
        <w:t xml:space="preserve"> - CÚP THÁI SƠN BẮC</w:t>
      </w:r>
      <w:r w:rsidR="002206A3" w:rsidRPr="00C6271C">
        <w:rPr>
          <w:b/>
          <w:sz w:val="26"/>
          <w:szCs w:val="26"/>
        </w:rPr>
        <w:t xml:space="preserve"> 20</w:t>
      </w:r>
      <w:r w:rsidR="00EE5E57" w:rsidRPr="00C6271C">
        <w:rPr>
          <w:b/>
          <w:sz w:val="26"/>
          <w:szCs w:val="26"/>
        </w:rPr>
        <w:t>20</w:t>
      </w:r>
      <w:r w:rsidR="00284E37">
        <w:rPr>
          <w:b/>
          <w:sz w:val="26"/>
          <w:szCs w:val="26"/>
        </w:rPr>
        <w:t xml:space="preserve"> </w:t>
      </w:r>
      <w:r w:rsidR="00A16906">
        <w:rPr>
          <w:b/>
          <w:sz w:val="26"/>
          <w:szCs w:val="26"/>
        </w:rPr>
        <w:t>-</w:t>
      </w:r>
      <w:r w:rsidR="00284E37">
        <w:rPr>
          <w:b/>
          <w:sz w:val="26"/>
          <w:szCs w:val="26"/>
        </w:rPr>
        <w:t xml:space="preserve"> PA</w:t>
      </w:r>
      <w:r w:rsidR="00A16906">
        <w:rPr>
          <w:b/>
          <w:sz w:val="26"/>
          <w:szCs w:val="26"/>
        </w:rPr>
        <w:t>2</w:t>
      </w:r>
      <w:r w:rsidR="00DA21CF">
        <w:rPr>
          <w:b/>
          <w:sz w:val="28"/>
          <w:szCs w:val="28"/>
        </w:rPr>
        <w:t xml:space="preserve">                                                  </w:t>
      </w:r>
      <w:r w:rsidR="00EA1A8F" w:rsidRPr="00EA1A8F">
        <w:rPr>
          <w:sz w:val="28"/>
          <w:szCs w:val="28"/>
        </w:rPr>
        <w:t>Thờ</w:t>
      </w:r>
      <w:r w:rsidR="00EA1A8F">
        <w:rPr>
          <w:sz w:val="28"/>
          <w:szCs w:val="28"/>
        </w:rPr>
        <w:t xml:space="preserve">i </w:t>
      </w:r>
      <w:r w:rsidR="00EA1A8F" w:rsidRPr="00EA1A8F">
        <w:rPr>
          <w:sz w:val="28"/>
          <w:szCs w:val="28"/>
        </w:rPr>
        <w:t>gian:</w:t>
      </w:r>
      <w:r w:rsidR="00EA1A8F">
        <w:rPr>
          <w:b/>
          <w:sz w:val="28"/>
          <w:szCs w:val="28"/>
        </w:rPr>
        <w:t xml:space="preserve"> </w:t>
      </w:r>
      <w:r w:rsidR="00343667">
        <w:rPr>
          <w:sz w:val="26"/>
          <w:szCs w:val="26"/>
        </w:rPr>
        <w:t>13</w:t>
      </w:r>
      <w:r w:rsidR="00BC7B33">
        <w:rPr>
          <w:sz w:val="26"/>
          <w:szCs w:val="26"/>
        </w:rPr>
        <w:t>/</w:t>
      </w:r>
      <w:r w:rsidR="00EE5E57">
        <w:rPr>
          <w:sz w:val="26"/>
          <w:szCs w:val="26"/>
        </w:rPr>
        <w:t>8</w:t>
      </w:r>
      <w:r w:rsidR="006A5EEA" w:rsidRPr="00294B3D">
        <w:rPr>
          <w:sz w:val="26"/>
          <w:szCs w:val="26"/>
        </w:rPr>
        <w:t xml:space="preserve"> </w:t>
      </w:r>
      <w:r w:rsidR="006C66B4" w:rsidRPr="003D4435">
        <w:rPr>
          <w:sz w:val="26"/>
          <w:szCs w:val="26"/>
        </w:rPr>
        <w:t>-</w:t>
      </w:r>
      <w:r w:rsidR="006A5EEA" w:rsidRPr="003D4435">
        <w:rPr>
          <w:sz w:val="26"/>
          <w:szCs w:val="26"/>
        </w:rPr>
        <w:t xml:space="preserve"> </w:t>
      </w:r>
      <w:r w:rsidR="00343667">
        <w:rPr>
          <w:sz w:val="26"/>
          <w:szCs w:val="26"/>
        </w:rPr>
        <w:t>0</w:t>
      </w:r>
      <w:r w:rsidR="00BE59BF">
        <w:rPr>
          <w:sz w:val="26"/>
          <w:szCs w:val="26"/>
        </w:rPr>
        <w:t>4</w:t>
      </w:r>
      <w:r w:rsidR="006C66B4" w:rsidRPr="003D4435">
        <w:rPr>
          <w:sz w:val="26"/>
          <w:szCs w:val="26"/>
        </w:rPr>
        <w:t>/</w:t>
      </w:r>
      <w:r w:rsidR="00343667">
        <w:rPr>
          <w:sz w:val="26"/>
          <w:szCs w:val="26"/>
        </w:rPr>
        <w:t>9</w:t>
      </w:r>
      <w:r w:rsidR="006C66B4" w:rsidRPr="003D4435">
        <w:rPr>
          <w:sz w:val="26"/>
          <w:szCs w:val="26"/>
        </w:rPr>
        <w:t>/</w:t>
      </w:r>
      <w:r w:rsidRPr="003D4435">
        <w:rPr>
          <w:sz w:val="26"/>
          <w:szCs w:val="26"/>
        </w:rPr>
        <w:t>20</w:t>
      </w:r>
      <w:r w:rsidR="00EE5E57">
        <w:rPr>
          <w:sz w:val="26"/>
          <w:szCs w:val="26"/>
        </w:rPr>
        <w:t>20</w:t>
      </w:r>
      <w:r w:rsidR="00294B3D">
        <w:rPr>
          <w:sz w:val="26"/>
          <w:szCs w:val="26"/>
        </w:rPr>
        <w:t>; Địa điể</w:t>
      </w:r>
      <w:r w:rsidR="00BD61D3">
        <w:rPr>
          <w:sz w:val="26"/>
          <w:szCs w:val="26"/>
        </w:rPr>
        <w:t xml:space="preserve">m: </w:t>
      </w:r>
      <w:r w:rsidR="001A4FCC">
        <w:rPr>
          <w:sz w:val="26"/>
          <w:szCs w:val="26"/>
        </w:rPr>
        <w:t>Hà Nam &amp; Trung tâm ĐTBĐT Việt Nam</w:t>
      </w:r>
    </w:p>
    <w:p w:rsidR="00977520" w:rsidRPr="00647D5E" w:rsidRDefault="00977520" w:rsidP="00977520">
      <w:pPr>
        <w:spacing w:after="0" w:line="240" w:lineRule="auto"/>
        <w:ind w:right="-169"/>
        <w:jc w:val="center"/>
        <w:rPr>
          <w:i/>
          <w:sz w:val="26"/>
          <w:szCs w:val="28"/>
        </w:rPr>
      </w:pPr>
      <w:r w:rsidRPr="00647D5E">
        <w:rPr>
          <w:i/>
          <w:sz w:val="26"/>
          <w:szCs w:val="28"/>
        </w:rPr>
        <w:t xml:space="preserve">(Kèm theo Thông báo số:       /TB-LĐBĐVN ngày      tháng       năm 2020 </w:t>
      </w:r>
    </w:p>
    <w:p w:rsidR="00977520" w:rsidRPr="00647D5E" w:rsidRDefault="00977520" w:rsidP="00977520">
      <w:pPr>
        <w:spacing w:after="0" w:line="240" w:lineRule="auto"/>
        <w:ind w:right="-169"/>
        <w:jc w:val="center"/>
        <w:rPr>
          <w:i/>
          <w:sz w:val="26"/>
          <w:szCs w:val="28"/>
        </w:rPr>
      </w:pPr>
      <w:r w:rsidRPr="00647D5E">
        <w:rPr>
          <w:i/>
          <w:sz w:val="26"/>
          <w:szCs w:val="28"/>
        </w:rPr>
        <w:t>của Liên đoàn Bóng đá Việt Nam)</w:t>
      </w:r>
    </w:p>
    <w:p w:rsidR="00977520" w:rsidRPr="006A5EEA" w:rsidRDefault="00A16906" w:rsidP="00C6271C">
      <w:pPr>
        <w:spacing w:after="0" w:line="24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 id="_x0000_s1032" type="#_x0000_t32" style="position:absolute;left:0;text-align:left;margin-left:162.65pt;margin-top:5.75pt;width:164.6pt;height:0;z-index:251666432" o:connectortype="straight"/>
        </w:pict>
      </w:r>
    </w:p>
    <w:tbl>
      <w:tblPr>
        <w:tblStyle w:val="TableGrid"/>
        <w:tblW w:w="5229" w:type="pct"/>
        <w:jc w:val="center"/>
        <w:tblLook w:val="04A0" w:firstRow="1" w:lastRow="0" w:firstColumn="1" w:lastColumn="0" w:noHBand="0" w:noVBand="1"/>
      </w:tblPr>
      <w:tblGrid>
        <w:gridCol w:w="733"/>
        <w:gridCol w:w="1205"/>
        <w:gridCol w:w="954"/>
        <w:gridCol w:w="1229"/>
        <w:gridCol w:w="603"/>
        <w:gridCol w:w="1780"/>
        <w:gridCol w:w="592"/>
        <w:gridCol w:w="1778"/>
        <w:gridCol w:w="1263"/>
      </w:tblGrid>
      <w:tr w:rsidR="004836FB" w:rsidRPr="00DF6748" w:rsidTr="003421C5">
        <w:trPr>
          <w:trHeight w:val="460"/>
          <w:jc w:val="center"/>
        </w:trPr>
        <w:tc>
          <w:tcPr>
            <w:tcW w:w="350" w:type="pct"/>
            <w:vAlign w:val="center"/>
          </w:tcPr>
          <w:p w:rsidR="004836FB" w:rsidRPr="00DF35D0" w:rsidRDefault="004836FB" w:rsidP="00977520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977520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977520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9775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977520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880" w:type="pct"/>
            <w:tcBorders>
              <w:bottom w:val="single" w:sz="4" w:space="0" w:color="auto"/>
              <w:right w:val="nil"/>
            </w:tcBorders>
            <w:vAlign w:val="center"/>
          </w:tcPr>
          <w:p w:rsidR="004836FB" w:rsidRPr="00DF35D0" w:rsidRDefault="004836FB" w:rsidP="00977520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29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36FB" w:rsidRPr="00DF35D0" w:rsidRDefault="004836FB" w:rsidP="00977520">
            <w:pPr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single" w:sz="4" w:space="0" w:color="auto"/>
            </w:tcBorders>
            <w:vAlign w:val="center"/>
          </w:tcPr>
          <w:p w:rsidR="004836FB" w:rsidRPr="00DF35D0" w:rsidRDefault="004836FB" w:rsidP="00977520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9775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D46F24" w:rsidRPr="00DF6748" w:rsidTr="003421C5">
        <w:trPr>
          <w:trHeight w:val="269"/>
          <w:jc w:val="center"/>
        </w:trPr>
        <w:tc>
          <w:tcPr>
            <w:tcW w:w="350" w:type="pct"/>
            <w:vMerge w:val="restart"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97" w:type="pct"/>
            <w:vMerge w:val="restart"/>
            <w:vAlign w:val="center"/>
          </w:tcPr>
          <w:p w:rsidR="00D46F24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</w:t>
            </w:r>
          </w:p>
          <w:p w:rsidR="00C82438" w:rsidRPr="00DF35D0" w:rsidRDefault="00343667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82438">
              <w:rPr>
                <w:sz w:val="24"/>
                <w:szCs w:val="24"/>
              </w:rPr>
              <w:t>/8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t>Hà Nam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D46F24" w:rsidRPr="00DF35D0" w:rsidRDefault="005B3150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D46F24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</w:t>
            </w:r>
          </w:p>
          <w:p w:rsidR="006A37E0" w:rsidRDefault="006A37E0" w:rsidP="00977520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 w:val="restart"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97" w:type="pct"/>
            <w:vMerge w:val="restart"/>
            <w:tcBorders>
              <w:top w:val="dotted" w:sz="4" w:space="0" w:color="auto"/>
            </w:tcBorders>
            <w:vAlign w:val="center"/>
          </w:tcPr>
          <w:p w:rsidR="00D46F24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C82438" w:rsidRPr="00DF35D0" w:rsidRDefault="00343667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82438">
              <w:rPr>
                <w:sz w:val="24"/>
                <w:szCs w:val="24"/>
              </w:rPr>
              <w:t>/8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D46F24" w:rsidRPr="00DF35D0" w:rsidRDefault="00F163F8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 3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T6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6F24" w:rsidRPr="00DF35D0" w:rsidRDefault="005B3150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D46F24" w:rsidRDefault="00F163F8" w:rsidP="00977520">
            <w:pPr>
              <w:jc w:val="center"/>
            </w:pPr>
            <w:r>
              <w:t>Hà Nam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T7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T8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 w:val="restart"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97" w:type="pct"/>
            <w:vMerge w:val="restart"/>
            <w:vAlign w:val="center"/>
          </w:tcPr>
          <w:p w:rsidR="00D46F24" w:rsidRPr="00165C18" w:rsidRDefault="00D46F24" w:rsidP="00977520">
            <w:pPr>
              <w:jc w:val="center"/>
              <w:rPr>
                <w:sz w:val="24"/>
                <w:szCs w:val="24"/>
              </w:rPr>
            </w:pPr>
            <w:r w:rsidRPr="00165C18">
              <w:rPr>
                <w:sz w:val="24"/>
                <w:szCs w:val="24"/>
              </w:rPr>
              <w:t>Thứ Năm</w:t>
            </w:r>
          </w:p>
          <w:p w:rsidR="00C82438" w:rsidRPr="00165C18" w:rsidRDefault="00343667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82438">
              <w:rPr>
                <w:sz w:val="24"/>
                <w:szCs w:val="24"/>
              </w:rPr>
              <w:t>/8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D46F24" w:rsidRPr="00DF35D0" w:rsidRDefault="00F163F8" w:rsidP="00977520">
            <w:pPr>
              <w:jc w:val="center"/>
              <w:rPr>
                <w:sz w:val="24"/>
                <w:szCs w:val="24"/>
              </w:rPr>
            </w:pPr>
            <w:r>
              <w:t>Hà Nam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T9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D46F24" w:rsidRPr="00DF35D0" w:rsidRDefault="00285AED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D46F24" w:rsidRPr="00DF35D0" w:rsidRDefault="005B3150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165C18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165C18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D46F24" w:rsidRDefault="00F163F8" w:rsidP="00977520">
            <w:pPr>
              <w:jc w:val="center"/>
            </w:pPr>
            <w:r>
              <w:rPr>
                <w:sz w:val="24"/>
                <w:szCs w:val="24"/>
              </w:rPr>
              <w:t>Trung tâm 3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T11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165C18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T12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6F24" w:rsidRPr="00DF35D0" w:rsidRDefault="00DE5B76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6F24" w:rsidRPr="00DF35D0" w:rsidRDefault="00DE5B76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 w:val="restart"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597" w:type="pct"/>
            <w:vMerge w:val="restart"/>
            <w:vAlign w:val="center"/>
          </w:tcPr>
          <w:p w:rsidR="00D46F24" w:rsidRPr="00165C18" w:rsidRDefault="00D46F24" w:rsidP="00977520">
            <w:pPr>
              <w:jc w:val="center"/>
              <w:rPr>
                <w:sz w:val="24"/>
                <w:szCs w:val="24"/>
              </w:rPr>
            </w:pPr>
            <w:r w:rsidRPr="00165C18">
              <w:rPr>
                <w:sz w:val="24"/>
                <w:szCs w:val="24"/>
              </w:rPr>
              <w:t>Chủ Nhật</w:t>
            </w:r>
          </w:p>
          <w:p w:rsidR="00C82438" w:rsidRPr="00165C18" w:rsidRDefault="00343667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82438">
              <w:rPr>
                <w:sz w:val="24"/>
                <w:szCs w:val="24"/>
              </w:rPr>
              <w:t>/8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D46F24" w:rsidRPr="00DF35D0" w:rsidRDefault="00F163F8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Trung tâm 3   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T13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D46F24" w:rsidRPr="00DF35D0" w:rsidRDefault="005B3150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T14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D46F24" w:rsidRDefault="00F163F8" w:rsidP="00977520">
            <w:pPr>
              <w:jc w:val="center"/>
            </w:pPr>
            <w:r>
              <w:t>Hà Nam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T15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46F24" w:rsidRPr="00DF35D0" w:rsidRDefault="00861CA0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D46F24" w:rsidRPr="00DF35D0" w:rsidRDefault="00861CA0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T16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trHeight w:val="233"/>
          <w:jc w:val="center"/>
        </w:trPr>
        <w:tc>
          <w:tcPr>
            <w:tcW w:w="350" w:type="pct"/>
            <w:vMerge w:val="restart"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97" w:type="pct"/>
            <w:vMerge w:val="restart"/>
            <w:vAlign w:val="center"/>
          </w:tcPr>
          <w:p w:rsidR="00D46F24" w:rsidRPr="00165C18" w:rsidRDefault="00D46F24" w:rsidP="00977520">
            <w:pPr>
              <w:jc w:val="center"/>
              <w:rPr>
                <w:sz w:val="24"/>
                <w:szCs w:val="24"/>
              </w:rPr>
            </w:pPr>
            <w:r w:rsidRPr="00165C18">
              <w:rPr>
                <w:sz w:val="24"/>
                <w:szCs w:val="24"/>
              </w:rPr>
              <w:t>Thứ Năm</w:t>
            </w:r>
          </w:p>
          <w:p w:rsidR="00C82438" w:rsidRPr="00165C18" w:rsidRDefault="00343667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82438">
              <w:rPr>
                <w:sz w:val="24"/>
                <w:szCs w:val="24"/>
              </w:rPr>
              <w:t>/8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D46F24" w:rsidRPr="00DF35D0" w:rsidRDefault="00867793" w:rsidP="00977520">
            <w:pPr>
              <w:jc w:val="center"/>
              <w:rPr>
                <w:sz w:val="24"/>
                <w:szCs w:val="24"/>
              </w:rPr>
            </w:pPr>
            <w:r>
              <w:t>Hà Nam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T17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165C18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T18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6F24" w:rsidRPr="00DF35D0" w:rsidRDefault="002C6EAD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6F24" w:rsidRPr="00DF35D0" w:rsidRDefault="005B3150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165C18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D46F24" w:rsidRDefault="00867793" w:rsidP="00977520">
            <w:pPr>
              <w:jc w:val="center"/>
            </w:pPr>
            <w:r>
              <w:rPr>
                <w:sz w:val="24"/>
                <w:szCs w:val="24"/>
              </w:rPr>
              <w:t>Trung tâm 3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T19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165C18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T20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trHeight w:val="233"/>
          <w:jc w:val="center"/>
        </w:trPr>
        <w:tc>
          <w:tcPr>
            <w:tcW w:w="350" w:type="pct"/>
            <w:vMerge w:val="restart"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597" w:type="pct"/>
            <w:vMerge w:val="restart"/>
            <w:vAlign w:val="center"/>
          </w:tcPr>
          <w:p w:rsidR="00D46F24" w:rsidRPr="00165C18" w:rsidRDefault="00D46F24" w:rsidP="00977520">
            <w:pPr>
              <w:jc w:val="center"/>
              <w:rPr>
                <w:sz w:val="24"/>
                <w:szCs w:val="24"/>
              </w:rPr>
            </w:pPr>
            <w:r w:rsidRPr="00165C18">
              <w:rPr>
                <w:sz w:val="24"/>
                <w:szCs w:val="24"/>
              </w:rPr>
              <w:t>Chủ Nhật</w:t>
            </w:r>
          </w:p>
          <w:p w:rsidR="00C82438" w:rsidRPr="00165C18" w:rsidRDefault="00343667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82438">
              <w:rPr>
                <w:sz w:val="24"/>
                <w:szCs w:val="24"/>
              </w:rPr>
              <w:t>/8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D46F24" w:rsidRPr="00DF35D0" w:rsidRDefault="009664B4" w:rsidP="00977520">
            <w:pPr>
              <w:jc w:val="center"/>
              <w:rPr>
                <w:sz w:val="24"/>
                <w:szCs w:val="24"/>
              </w:rPr>
            </w:pPr>
            <w:r>
              <w:t>Hà Nam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T21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D46F24" w:rsidRPr="00DF35D0" w:rsidRDefault="00861CA0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D46F24" w:rsidRPr="00DF35D0" w:rsidRDefault="00861CA0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T22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6F24" w:rsidRPr="00DF35D0" w:rsidRDefault="00861CA0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6F24" w:rsidRPr="00DF35D0" w:rsidRDefault="00861CA0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D46F24" w:rsidRDefault="009664B4" w:rsidP="00977520">
            <w:pPr>
              <w:jc w:val="center"/>
            </w:pPr>
            <w:r>
              <w:rPr>
                <w:sz w:val="24"/>
                <w:szCs w:val="24"/>
              </w:rPr>
              <w:t>Trung tâm 3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T23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46F24" w:rsidRPr="00DF35D0" w:rsidRDefault="005D122C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D46F24" w:rsidRPr="00DF35D0" w:rsidRDefault="00861CA0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T24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6F24" w:rsidRPr="00DF35D0" w:rsidRDefault="0004446B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6F24" w:rsidRPr="00DF35D0" w:rsidRDefault="0004446B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trHeight w:val="233"/>
          <w:jc w:val="center"/>
        </w:trPr>
        <w:tc>
          <w:tcPr>
            <w:tcW w:w="350" w:type="pct"/>
            <w:vMerge w:val="restart"/>
            <w:vAlign w:val="center"/>
          </w:tcPr>
          <w:p w:rsidR="00D46F24" w:rsidRPr="005B69E5" w:rsidRDefault="00D46F24" w:rsidP="00977520">
            <w:pPr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597" w:type="pct"/>
            <w:vMerge w:val="restart"/>
            <w:vAlign w:val="center"/>
          </w:tcPr>
          <w:p w:rsidR="00D46F24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</w:t>
            </w:r>
          </w:p>
          <w:p w:rsidR="00231C3C" w:rsidRPr="00DF35D0" w:rsidRDefault="00343667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46F2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73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vAlign w:val="center"/>
          </w:tcPr>
          <w:p w:rsidR="00D46F24" w:rsidRPr="00DF35D0" w:rsidRDefault="00D479A5" w:rsidP="00977520">
            <w:pPr>
              <w:jc w:val="center"/>
              <w:rPr>
                <w:sz w:val="24"/>
                <w:szCs w:val="24"/>
              </w:rPr>
            </w:pPr>
            <w:r>
              <w:t>Hà Nam</w:t>
            </w:r>
          </w:p>
        </w:tc>
        <w:tc>
          <w:tcPr>
            <w:tcW w:w="294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T25</w:t>
            </w:r>
          </w:p>
        </w:tc>
        <w:tc>
          <w:tcPr>
            <w:tcW w:w="880" w:type="pct"/>
            <w:tcBorders>
              <w:bottom w:val="dotted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left w:val="nil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T26</w:t>
            </w:r>
          </w:p>
        </w:tc>
        <w:tc>
          <w:tcPr>
            <w:tcW w:w="88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:rsidR="00D46F24" w:rsidRDefault="00543975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Sáu</w:t>
            </w:r>
          </w:p>
          <w:p w:rsidR="00543975" w:rsidRPr="00DF35D0" w:rsidRDefault="00543975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04/9</w:t>
            </w:r>
          </w:p>
        </w:tc>
        <w:tc>
          <w:tcPr>
            <w:tcW w:w="47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D46F24" w:rsidRDefault="00D46F24" w:rsidP="00977520">
            <w:pPr>
              <w:jc w:val="center"/>
            </w:pPr>
            <w:r>
              <w:t>Hà Nam</w:t>
            </w:r>
          </w:p>
        </w:tc>
        <w:tc>
          <w:tcPr>
            <w:tcW w:w="2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T27</w:t>
            </w:r>
          </w:p>
        </w:tc>
        <w:tc>
          <w:tcPr>
            <w:tcW w:w="880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  <w:tr w:rsidR="00D46F24" w:rsidRPr="00DF6748" w:rsidTr="003421C5">
        <w:trPr>
          <w:jc w:val="center"/>
        </w:trPr>
        <w:tc>
          <w:tcPr>
            <w:tcW w:w="350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608" w:type="pct"/>
            <w:vMerge/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T28</w:t>
            </w:r>
          </w:p>
        </w:tc>
        <w:tc>
          <w:tcPr>
            <w:tcW w:w="880" w:type="pct"/>
            <w:tcBorders>
              <w:top w:val="dotted" w:sz="4" w:space="0" w:color="auto"/>
              <w:right w:val="nil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" w:type="pct"/>
            <w:tcBorders>
              <w:top w:val="dotted" w:sz="4" w:space="0" w:color="auto"/>
              <w:left w:val="nil"/>
              <w:right w:val="nil"/>
            </w:tcBorders>
          </w:tcPr>
          <w:p w:rsidR="00D46F24" w:rsidRPr="00D65B5B" w:rsidRDefault="00D46F24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pct"/>
            <w:tcBorders>
              <w:top w:val="dotted" w:sz="4" w:space="0" w:color="auto"/>
              <w:left w:val="nil"/>
            </w:tcBorders>
            <w:vAlign w:val="center"/>
          </w:tcPr>
          <w:p w:rsidR="00D46F24" w:rsidRPr="00DF35D0" w:rsidRDefault="005D122C" w:rsidP="0097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625" w:type="pct"/>
            <w:tcBorders>
              <w:top w:val="dotted" w:sz="4" w:space="0" w:color="auto"/>
            </w:tcBorders>
            <w:vAlign w:val="center"/>
          </w:tcPr>
          <w:p w:rsidR="00D46F24" w:rsidRPr="00DF35D0" w:rsidRDefault="00D46F24" w:rsidP="009775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A11" w:rsidRDefault="00BF3A11" w:rsidP="00BF35FF">
      <w:pPr>
        <w:tabs>
          <w:tab w:val="center" w:pos="7470"/>
        </w:tabs>
        <w:rPr>
          <w:b/>
          <w:sz w:val="24"/>
          <w:szCs w:val="24"/>
          <w:u w:val="single"/>
        </w:rPr>
      </w:pPr>
    </w:p>
    <w:p w:rsidR="00F30E44" w:rsidRDefault="002B3120" w:rsidP="00BF35FF">
      <w:pPr>
        <w:tabs>
          <w:tab w:val="center" w:pos="747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Nguyên tắc</w:t>
      </w:r>
      <w:r w:rsidR="000664EF" w:rsidRPr="009140E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F30E44" w:rsidRDefault="00BF35FF" w:rsidP="00BF3A11">
      <w:pPr>
        <w:tabs>
          <w:tab w:val="center" w:pos="74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45A7">
        <w:rPr>
          <w:sz w:val="24"/>
          <w:szCs w:val="24"/>
        </w:rPr>
        <w:t>Chủ nhà PP.Hà Nam mang mã số 1</w:t>
      </w:r>
      <w:r w:rsidR="006E27D3">
        <w:rPr>
          <w:sz w:val="24"/>
          <w:szCs w:val="24"/>
        </w:rPr>
        <w:t xml:space="preserve"> thi đấu trận khai mạc</w:t>
      </w:r>
      <w:r w:rsidR="006E45A7">
        <w:rPr>
          <w:sz w:val="24"/>
          <w:szCs w:val="24"/>
        </w:rPr>
        <w:t xml:space="preserve">. </w:t>
      </w:r>
    </w:p>
    <w:p w:rsidR="00F30E44" w:rsidRDefault="00F30E44" w:rsidP="00BF3A11">
      <w:pPr>
        <w:tabs>
          <w:tab w:val="center" w:pos="74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798B">
        <w:rPr>
          <w:sz w:val="24"/>
          <w:szCs w:val="24"/>
        </w:rPr>
        <w:t>TPHCM I và TPHCM II</w:t>
      </w:r>
      <w:r w:rsidR="002D148C">
        <w:rPr>
          <w:sz w:val="24"/>
          <w:szCs w:val="24"/>
        </w:rPr>
        <w:t>, Hà Nội I WATABE và Hà Nội II WATABE</w:t>
      </w:r>
      <w:r w:rsidR="0048798B">
        <w:rPr>
          <w:sz w:val="24"/>
          <w:szCs w:val="24"/>
        </w:rPr>
        <w:t xml:space="preserve"> bố</w:t>
      </w:r>
      <w:r w:rsidR="00960609">
        <w:rPr>
          <w:sz w:val="24"/>
          <w:szCs w:val="24"/>
        </w:rPr>
        <w:t>c thăm vào hai</w:t>
      </w:r>
      <w:r w:rsidR="00F72856">
        <w:rPr>
          <w:sz w:val="24"/>
          <w:szCs w:val="24"/>
        </w:rPr>
        <w:t xml:space="preserve"> trong b</w:t>
      </w:r>
      <w:r w:rsidR="00966FB7">
        <w:rPr>
          <w:sz w:val="24"/>
          <w:szCs w:val="24"/>
        </w:rPr>
        <w:t>a</w:t>
      </w:r>
      <w:r w:rsidR="0048798B">
        <w:rPr>
          <w:sz w:val="24"/>
          <w:szCs w:val="24"/>
        </w:rPr>
        <w:t xml:space="preserve"> cặp mã số </w:t>
      </w:r>
      <w:r w:rsidR="00F72856">
        <w:rPr>
          <w:sz w:val="24"/>
          <w:szCs w:val="24"/>
        </w:rPr>
        <w:t>(</w:t>
      </w:r>
      <w:r w:rsidR="0048798B">
        <w:rPr>
          <w:sz w:val="24"/>
          <w:szCs w:val="24"/>
        </w:rPr>
        <w:t xml:space="preserve">3 </w:t>
      </w:r>
      <w:r w:rsidR="00F72856">
        <w:rPr>
          <w:sz w:val="24"/>
          <w:szCs w:val="24"/>
        </w:rPr>
        <w:t>-</w:t>
      </w:r>
      <w:r w:rsidR="0048798B">
        <w:rPr>
          <w:sz w:val="24"/>
          <w:szCs w:val="24"/>
        </w:rPr>
        <w:t xml:space="preserve"> 4</w:t>
      </w:r>
      <w:r w:rsidR="00F72856">
        <w:rPr>
          <w:sz w:val="24"/>
          <w:szCs w:val="24"/>
        </w:rPr>
        <w:t>)</w:t>
      </w:r>
      <w:r w:rsidR="003D3C9B">
        <w:rPr>
          <w:sz w:val="24"/>
          <w:szCs w:val="24"/>
        </w:rPr>
        <w:t>, (</w:t>
      </w:r>
      <w:r w:rsidR="0048798B">
        <w:rPr>
          <w:sz w:val="24"/>
          <w:szCs w:val="24"/>
        </w:rPr>
        <w:t xml:space="preserve">5 </w:t>
      </w:r>
      <w:r w:rsidR="003D3C9B">
        <w:rPr>
          <w:sz w:val="24"/>
          <w:szCs w:val="24"/>
        </w:rPr>
        <w:t>-</w:t>
      </w:r>
      <w:r w:rsidR="0048798B">
        <w:rPr>
          <w:sz w:val="24"/>
          <w:szCs w:val="24"/>
        </w:rPr>
        <w:t xml:space="preserve"> 6</w:t>
      </w:r>
      <w:r w:rsidR="003D3C9B">
        <w:rPr>
          <w:sz w:val="24"/>
          <w:szCs w:val="24"/>
        </w:rPr>
        <w:t>)</w:t>
      </w:r>
      <w:r w:rsidR="00960609">
        <w:rPr>
          <w:sz w:val="24"/>
          <w:szCs w:val="24"/>
        </w:rPr>
        <w:t>, (7 - 8)</w:t>
      </w:r>
      <w:r w:rsidR="008B40D1">
        <w:rPr>
          <w:sz w:val="24"/>
          <w:szCs w:val="24"/>
        </w:rPr>
        <w:t xml:space="preserve">. </w:t>
      </w:r>
    </w:p>
    <w:p w:rsidR="00977520" w:rsidRDefault="00F30E44" w:rsidP="00BF3A11">
      <w:pPr>
        <w:tabs>
          <w:tab w:val="center" w:pos="74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40D1">
        <w:rPr>
          <w:sz w:val="24"/>
          <w:szCs w:val="24"/>
        </w:rPr>
        <w:t>Các đội khác bốc thăm vào các mã số còn lại.</w:t>
      </w:r>
    </w:p>
    <w:p w:rsidR="00977520" w:rsidRDefault="00977520" w:rsidP="00977520">
      <w:r>
        <w:br w:type="page"/>
      </w:r>
    </w:p>
    <w:p w:rsidR="00977520" w:rsidRDefault="00977520" w:rsidP="00112A33">
      <w:pPr>
        <w:tabs>
          <w:tab w:val="center" w:pos="7470"/>
        </w:tabs>
        <w:rPr>
          <w:sz w:val="24"/>
          <w:szCs w:val="24"/>
        </w:rPr>
      </w:pPr>
    </w:p>
    <w:p w:rsidR="00977520" w:rsidRPr="0048798B" w:rsidRDefault="00977520" w:rsidP="00112A33">
      <w:pPr>
        <w:tabs>
          <w:tab w:val="center" w:pos="7470"/>
        </w:tabs>
        <w:rPr>
          <w:sz w:val="24"/>
          <w:szCs w:val="24"/>
        </w:rPr>
      </w:pPr>
    </w:p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590"/>
        <w:gridCol w:w="5220"/>
      </w:tblGrid>
      <w:tr w:rsidR="00D14DD8" w:rsidRPr="008F7FD1" w:rsidTr="00312FD3">
        <w:trPr>
          <w:trHeight w:val="1035"/>
          <w:jc w:val="center"/>
        </w:trPr>
        <w:tc>
          <w:tcPr>
            <w:tcW w:w="4590" w:type="dxa"/>
          </w:tcPr>
          <w:p w:rsidR="00D14DD8" w:rsidRPr="00D14DD8" w:rsidRDefault="00D14DD8" w:rsidP="00312FD3">
            <w:pPr>
              <w:pStyle w:val="Heading3"/>
              <w:tabs>
                <w:tab w:val="left" w:pos="207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14DD8">
              <w:rPr>
                <w:rFonts w:ascii="Times New Roman" w:hAnsi="Times New Roman"/>
                <w:color w:val="auto"/>
              </w:rPr>
              <w:t>LIÊN ĐOÀN BÓNG ĐÁ VIỆT NAM</w:t>
            </w:r>
          </w:p>
          <w:p w:rsidR="00D14DD8" w:rsidRPr="00D14DD8" w:rsidRDefault="00A16906" w:rsidP="00312FD3">
            <w:pPr>
              <w:jc w:val="center"/>
              <w:rPr>
                <w:b/>
                <w:sz w:val="24"/>
              </w:rPr>
            </w:pPr>
            <w:r>
              <w:rPr>
                <w:noProof/>
                <w:sz w:val="24"/>
              </w:rPr>
              <w:pict>
                <v:line id="_x0000_s1040" style="position:absolute;left:0;text-align:lef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4.65pt,33.8pt" to="148.1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0W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"/>
              </w:pict>
            </w:r>
            <w:r w:rsidR="00D14DD8" w:rsidRPr="00D14DD8">
              <w:rPr>
                <w:b/>
                <w:sz w:val="24"/>
              </w:rPr>
              <w:t>BTC GIẢI BÓNG ĐÁ NỮ VÔ ĐỊCH QUỐC GIA - CÚP THÁI SƠN BẮC 2020</w:t>
            </w:r>
          </w:p>
        </w:tc>
        <w:tc>
          <w:tcPr>
            <w:tcW w:w="5220" w:type="dxa"/>
          </w:tcPr>
          <w:p w:rsidR="00D14DD8" w:rsidRPr="008F7FD1" w:rsidRDefault="00D14DD8" w:rsidP="00312FD3">
            <w:pPr>
              <w:pStyle w:val="BodyText2"/>
              <w:ind w:left="-108" w:right="-108"/>
              <w:rPr>
                <w:rFonts w:ascii="Times New Roman" w:hAnsi="Times New Roman"/>
              </w:rPr>
            </w:pPr>
            <w:r w:rsidRPr="008F7FD1">
              <w:rPr>
                <w:rFonts w:ascii="Times New Roman" w:hAnsi="Times New Roman"/>
              </w:rPr>
              <w:t>CỘNG HOÀ XÃ HỘI CHỦ NGHĨA VIỆT NAM</w:t>
            </w:r>
          </w:p>
          <w:p w:rsidR="00D14DD8" w:rsidRPr="00D14DD8" w:rsidRDefault="00A16906" w:rsidP="00312FD3">
            <w:pPr>
              <w:jc w:val="center"/>
              <w:rPr>
                <w:b/>
                <w:bCs/>
                <w:sz w:val="26"/>
              </w:rPr>
            </w:pPr>
            <w:r>
              <w:rPr>
                <w:noProof/>
                <w:sz w:val="26"/>
              </w:rPr>
              <w:pict>
                <v:line id="_x0000_s1039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0.85pt,16.85pt" to="203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"/>
              </w:pict>
            </w:r>
            <w:r w:rsidR="00D14DD8" w:rsidRPr="00D14DD8">
              <w:rPr>
                <w:b/>
                <w:bCs/>
                <w:sz w:val="26"/>
              </w:rPr>
              <w:t>Độc lập - Tự do - Hạ</w:t>
            </w:r>
            <w:r w:rsidR="00D14DD8">
              <w:rPr>
                <w:b/>
                <w:bCs/>
                <w:sz w:val="26"/>
              </w:rPr>
              <w:t>nh Phúc</w:t>
            </w:r>
          </w:p>
          <w:p w:rsidR="00D14DD8" w:rsidRPr="008F7FD1" w:rsidRDefault="00D14DD8" w:rsidP="00312FD3">
            <w:pPr>
              <w:spacing w:after="0" w:line="240" w:lineRule="auto"/>
              <w:ind w:right="-169"/>
              <w:jc w:val="center"/>
              <w:rPr>
                <w:szCs w:val="26"/>
              </w:rPr>
            </w:pPr>
            <w:r w:rsidRPr="00D14DD8">
              <w:rPr>
                <w:i/>
                <w:sz w:val="26"/>
                <w:szCs w:val="28"/>
              </w:rPr>
              <w:t>Hà Nội, ngày        tháng       năm 2020</w:t>
            </w:r>
          </w:p>
        </w:tc>
      </w:tr>
    </w:tbl>
    <w:p w:rsidR="00D14DD8" w:rsidRPr="00D14DD8" w:rsidRDefault="00D14DD8" w:rsidP="00F158A0">
      <w:pPr>
        <w:spacing w:after="0" w:line="240" w:lineRule="auto"/>
        <w:jc w:val="center"/>
        <w:rPr>
          <w:b/>
          <w:sz w:val="26"/>
          <w:szCs w:val="26"/>
        </w:rPr>
      </w:pPr>
    </w:p>
    <w:p w:rsidR="00F158A0" w:rsidRPr="00F158A0" w:rsidRDefault="00F158A0" w:rsidP="00F158A0">
      <w:pPr>
        <w:spacing w:after="0" w:line="240" w:lineRule="auto"/>
        <w:jc w:val="center"/>
        <w:rPr>
          <w:b/>
          <w:sz w:val="26"/>
          <w:szCs w:val="26"/>
        </w:rPr>
      </w:pPr>
      <w:r w:rsidRPr="00F158A0">
        <w:rPr>
          <w:b/>
          <w:sz w:val="26"/>
          <w:szCs w:val="26"/>
        </w:rPr>
        <w:t>DỰ KIẾN</w:t>
      </w:r>
      <w:r w:rsidR="007D54C0" w:rsidRPr="00F158A0">
        <w:rPr>
          <w:b/>
          <w:sz w:val="26"/>
          <w:szCs w:val="26"/>
        </w:rPr>
        <w:t xml:space="preserve"> SƠ ĐỒ </w:t>
      </w:r>
      <w:r w:rsidR="003F7387" w:rsidRPr="00F158A0">
        <w:rPr>
          <w:b/>
          <w:sz w:val="26"/>
          <w:szCs w:val="26"/>
        </w:rPr>
        <w:t xml:space="preserve">&amp; NGUYÊN TẮC </w:t>
      </w:r>
      <w:r w:rsidR="007D54C0" w:rsidRPr="00F158A0">
        <w:rPr>
          <w:b/>
          <w:sz w:val="26"/>
          <w:szCs w:val="26"/>
        </w:rPr>
        <w:t xml:space="preserve">BỐC THĂM XẾP LỊCH THI ĐẤU LƯỢT VỀ                                                          </w:t>
      </w:r>
    </w:p>
    <w:p w:rsidR="007D54C0" w:rsidRDefault="007D54C0" w:rsidP="00F158A0">
      <w:pPr>
        <w:spacing w:after="0" w:line="240" w:lineRule="auto"/>
        <w:jc w:val="center"/>
        <w:rPr>
          <w:sz w:val="26"/>
          <w:szCs w:val="26"/>
        </w:rPr>
      </w:pPr>
      <w:r w:rsidRPr="00F158A0">
        <w:rPr>
          <w:b/>
          <w:sz w:val="26"/>
          <w:szCs w:val="26"/>
        </w:rPr>
        <w:t>GIẢI BÓNG ĐÁ NỮ VÔ ĐỊCH QUỐC GIA - CÚP THÁI SƠN BẮC</w:t>
      </w:r>
      <w:r w:rsidR="00CE6101" w:rsidRPr="00F158A0">
        <w:rPr>
          <w:b/>
          <w:sz w:val="26"/>
          <w:szCs w:val="26"/>
        </w:rPr>
        <w:t xml:space="preserve"> 20</w:t>
      </w:r>
      <w:r w:rsidR="000C758C" w:rsidRPr="00F158A0">
        <w:rPr>
          <w:b/>
          <w:sz w:val="26"/>
          <w:szCs w:val="26"/>
        </w:rPr>
        <w:t>20</w:t>
      </w:r>
      <w:r>
        <w:rPr>
          <w:b/>
          <w:sz w:val="28"/>
          <w:szCs w:val="28"/>
        </w:rPr>
        <w:t xml:space="preserve">                                              </w:t>
      </w:r>
      <w:r w:rsidR="00CE6101" w:rsidRPr="00426B6B">
        <w:rPr>
          <w:sz w:val="26"/>
          <w:szCs w:val="26"/>
        </w:rPr>
        <w:t>T</w:t>
      </w:r>
      <w:r w:rsidR="00EA1A8F" w:rsidRPr="00426B6B">
        <w:rPr>
          <w:sz w:val="26"/>
          <w:szCs w:val="26"/>
        </w:rPr>
        <w:t>hời gian:</w:t>
      </w:r>
      <w:r w:rsidR="00EA1A8F" w:rsidRPr="00426B6B">
        <w:rPr>
          <w:b/>
          <w:sz w:val="26"/>
          <w:szCs w:val="26"/>
        </w:rPr>
        <w:t xml:space="preserve"> </w:t>
      </w:r>
      <w:r w:rsidR="00426B6B" w:rsidRPr="00426B6B">
        <w:rPr>
          <w:sz w:val="26"/>
          <w:szCs w:val="26"/>
        </w:rPr>
        <w:t>01/10</w:t>
      </w:r>
      <w:r w:rsidRPr="00426B6B">
        <w:rPr>
          <w:sz w:val="26"/>
          <w:szCs w:val="26"/>
        </w:rPr>
        <w:t xml:space="preserve"> - </w:t>
      </w:r>
      <w:r w:rsidR="00426B6B" w:rsidRPr="00426B6B">
        <w:rPr>
          <w:sz w:val="26"/>
          <w:szCs w:val="26"/>
        </w:rPr>
        <w:t>22</w:t>
      </w:r>
      <w:r w:rsidRPr="00426B6B">
        <w:rPr>
          <w:sz w:val="26"/>
          <w:szCs w:val="26"/>
        </w:rPr>
        <w:t>/</w:t>
      </w:r>
      <w:r w:rsidR="00294B3D" w:rsidRPr="00426B6B">
        <w:rPr>
          <w:sz w:val="26"/>
          <w:szCs w:val="26"/>
        </w:rPr>
        <w:t>1</w:t>
      </w:r>
      <w:r w:rsidR="00EC385C" w:rsidRPr="00426B6B">
        <w:rPr>
          <w:sz w:val="26"/>
          <w:szCs w:val="26"/>
        </w:rPr>
        <w:t>0</w:t>
      </w:r>
      <w:r w:rsidRPr="00426B6B">
        <w:rPr>
          <w:sz w:val="26"/>
          <w:szCs w:val="26"/>
        </w:rPr>
        <w:t>/20</w:t>
      </w:r>
      <w:r w:rsidR="000C758C" w:rsidRPr="00426B6B">
        <w:rPr>
          <w:sz w:val="26"/>
          <w:szCs w:val="26"/>
        </w:rPr>
        <w:t>20</w:t>
      </w:r>
      <w:r w:rsidR="00EA1A8F" w:rsidRPr="00426B6B">
        <w:rPr>
          <w:sz w:val="26"/>
          <w:szCs w:val="26"/>
        </w:rPr>
        <w:t>; Địa điểm:</w:t>
      </w:r>
      <w:r w:rsidR="00977520">
        <w:rPr>
          <w:sz w:val="26"/>
          <w:szCs w:val="26"/>
        </w:rPr>
        <w:t xml:space="preserve"> Thông báo sau</w:t>
      </w:r>
    </w:p>
    <w:p w:rsidR="00977520" w:rsidRPr="00647D5E" w:rsidRDefault="00977520" w:rsidP="00977520">
      <w:pPr>
        <w:spacing w:after="0" w:line="240" w:lineRule="auto"/>
        <w:ind w:right="-169"/>
        <w:jc w:val="center"/>
        <w:rPr>
          <w:i/>
          <w:sz w:val="26"/>
          <w:szCs w:val="28"/>
        </w:rPr>
      </w:pPr>
      <w:r w:rsidRPr="00647D5E">
        <w:rPr>
          <w:i/>
          <w:sz w:val="26"/>
          <w:szCs w:val="28"/>
        </w:rPr>
        <w:t xml:space="preserve">(Kèm theo Thông báo số:       /TB-LĐBĐVN ngày      tháng       năm 2020 </w:t>
      </w:r>
    </w:p>
    <w:p w:rsidR="00977520" w:rsidRPr="00647D5E" w:rsidRDefault="00977520" w:rsidP="00977520">
      <w:pPr>
        <w:spacing w:after="0" w:line="240" w:lineRule="auto"/>
        <w:ind w:right="-169"/>
        <w:jc w:val="center"/>
        <w:rPr>
          <w:i/>
          <w:sz w:val="26"/>
          <w:szCs w:val="28"/>
        </w:rPr>
      </w:pPr>
      <w:r w:rsidRPr="00647D5E">
        <w:rPr>
          <w:i/>
          <w:sz w:val="26"/>
          <w:szCs w:val="28"/>
        </w:rPr>
        <w:t>của Liên đoàn Bóng đá Việt Nam)</w:t>
      </w:r>
    </w:p>
    <w:p w:rsidR="00977520" w:rsidRPr="00426B6B" w:rsidRDefault="00A16906" w:rsidP="007D54C0">
      <w:pPr>
        <w:spacing w:line="240" w:lineRule="atLeast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pict>
          <v:shape id="_x0000_s1033" type="#_x0000_t32" style="position:absolute;left:0;text-align:left;margin-left:169.4pt;margin-top:9.45pt;width:164.6pt;height:0;z-index:251667456" o:connectortype="straight"/>
        </w:pict>
      </w:r>
    </w:p>
    <w:tbl>
      <w:tblPr>
        <w:tblStyle w:val="TableGrid"/>
        <w:tblW w:w="5229" w:type="pct"/>
        <w:jc w:val="center"/>
        <w:tblLook w:val="04A0" w:firstRow="1" w:lastRow="0" w:firstColumn="1" w:lastColumn="0" w:noHBand="0" w:noVBand="1"/>
      </w:tblPr>
      <w:tblGrid>
        <w:gridCol w:w="818"/>
        <w:gridCol w:w="1228"/>
        <w:gridCol w:w="956"/>
        <w:gridCol w:w="1008"/>
        <w:gridCol w:w="677"/>
        <w:gridCol w:w="1965"/>
        <w:gridCol w:w="296"/>
        <w:gridCol w:w="1924"/>
        <w:gridCol w:w="1265"/>
      </w:tblGrid>
      <w:tr w:rsidR="004836FB" w:rsidRPr="00DF6748" w:rsidTr="00AA576D">
        <w:trPr>
          <w:trHeight w:val="593"/>
          <w:jc w:val="center"/>
        </w:trPr>
        <w:tc>
          <w:tcPr>
            <w:tcW w:w="406" w:type="pct"/>
            <w:vAlign w:val="center"/>
          </w:tcPr>
          <w:p w:rsidR="004836FB" w:rsidRPr="00DF35D0" w:rsidRDefault="004836FB" w:rsidP="00493B07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493B07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493B07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4836FB" w:rsidRPr="00DF35D0" w:rsidRDefault="00A933F2" w:rsidP="00493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493B07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971" w:type="pct"/>
            <w:tcBorders>
              <w:bottom w:val="single" w:sz="4" w:space="0" w:color="auto"/>
              <w:right w:val="nil"/>
            </w:tcBorders>
            <w:vAlign w:val="center"/>
          </w:tcPr>
          <w:p w:rsidR="004836FB" w:rsidRPr="00DF35D0" w:rsidRDefault="004836FB" w:rsidP="00493B07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1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36FB" w:rsidRPr="00DF35D0" w:rsidRDefault="004836FB" w:rsidP="00493B07">
            <w:pPr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left w:val="nil"/>
              <w:bottom w:val="single" w:sz="4" w:space="0" w:color="auto"/>
            </w:tcBorders>
            <w:vAlign w:val="center"/>
          </w:tcPr>
          <w:p w:rsidR="004836FB" w:rsidRPr="00DF35D0" w:rsidRDefault="004836FB" w:rsidP="00493B07">
            <w:pPr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493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 w:val="restart"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608" w:type="pct"/>
            <w:vMerge w:val="restart"/>
            <w:vAlign w:val="center"/>
          </w:tcPr>
          <w:p w:rsidR="003F1AF5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</w:t>
            </w:r>
            <w:r w:rsidR="00200306">
              <w:rPr>
                <w:sz w:val="24"/>
                <w:szCs w:val="24"/>
              </w:rPr>
              <w:t xml:space="preserve"> Năm</w:t>
            </w:r>
          </w:p>
          <w:p w:rsidR="003C6C9B" w:rsidRPr="00DF35D0" w:rsidRDefault="003C6C9B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474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T29</w:t>
            </w:r>
          </w:p>
        </w:tc>
        <w:tc>
          <w:tcPr>
            <w:tcW w:w="97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T30</w:t>
            </w:r>
          </w:p>
        </w:tc>
        <w:tc>
          <w:tcPr>
            <w:tcW w:w="97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T31</w:t>
            </w:r>
          </w:p>
        </w:tc>
        <w:tc>
          <w:tcPr>
            <w:tcW w:w="97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T32</w:t>
            </w:r>
          </w:p>
        </w:tc>
        <w:tc>
          <w:tcPr>
            <w:tcW w:w="97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 w:val="restart"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608" w:type="pct"/>
            <w:vMerge w:val="restart"/>
            <w:tcBorders>
              <w:top w:val="dotted" w:sz="4" w:space="0" w:color="auto"/>
            </w:tcBorders>
            <w:vAlign w:val="center"/>
          </w:tcPr>
          <w:p w:rsidR="003F1AF5" w:rsidRDefault="00822B68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3C6C9B" w:rsidRPr="00DF35D0" w:rsidRDefault="003C6C9B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04/10</w:t>
            </w:r>
          </w:p>
        </w:tc>
        <w:tc>
          <w:tcPr>
            <w:tcW w:w="474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T33</w:t>
            </w:r>
          </w:p>
        </w:tc>
        <w:tc>
          <w:tcPr>
            <w:tcW w:w="97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T34</w:t>
            </w:r>
          </w:p>
        </w:tc>
        <w:tc>
          <w:tcPr>
            <w:tcW w:w="97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T35</w:t>
            </w:r>
          </w:p>
        </w:tc>
        <w:tc>
          <w:tcPr>
            <w:tcW w:w="97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T36</w:t>
            </w:r>
          </w:p>
        </w:tc>
        <w:tc>
          <w:tcPr>
            <w:tcW w:w="97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 w:val="restart"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08" w:type="pct"/>
            <w:vMerge w:val="restart"/>
            <w:vAlign w:val="center"/>
          </w:tcPr>
          <w:p w:rsidR="003F1AF5" w:rsidRPr="00825B62" w:rsidRDefault="003F1AF5" w:rsidP="00493B07">
            <w:pPr>
              <w:jc w:val="center"/>
              <w:rPr>
                <w:sz w:val="24"/>
                <w:szCs w:val="24"/>
              </w:rPr>
            </w:pPr>
            <w:r w:rsidRPr="00825B62">
              <w:rPr>
                <w:sz w:val="24"/>
                <w:szCs w:val="24"/>
              </w:rPr>
              <w:t>Thứ</w:t>
            </w:r>
            <w:r w:rsidR="00822B68">
              <w:rPr>
                <w:sz w:val="24"/>
                <w:szCs w:val="24"/>
              </w:rPr>
              <w:t xml:space="preserve"> Năm</w:t>
            </w:r>
          </w:p>
          <w:p w:rsidR="003C6C9B" w:rsidRPr="00DF35D0" w:rsidRDefault="003C6C9B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08/10</w:t>
            </w:r>
          </w:p>
        </w:tc>
        <w:tc>
          <w:tcPr>
            <w:tcW w:w="474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T37</w:t>
            </w:r>
          </w:p>
        </w:tc>
        <w:tc>
          <w:tcPr>
            <w:tcW w:w="97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T38</w:t>
            </w:r>
          </w:p>
        </w:tc>
        <w:tc>
          <w:tcPr>
            <w:tcW w:w="97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305D26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T39</w:t>
            </w:r>
          </w:p>
        </w:tc>
        <w:tc>
          <w:tcPr>
            <w:tcW w:w="97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305D26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T40</w:t>
            </w:r>
          </w:p>
        </w:tc>
        <w:tc>
          <w:tcPr>
            <w:tcW w:w="97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DE5B76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DE5B76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 w:val="restart"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608" w:type="pct"/>
            <w:vMerge w:val="restart"/>
            <w:vAlign w:val="center"/>
          </w:tcPr>
          <w:p w:rsidR="003F1AF5" w:rsidRPr="00825B62" w:rsidRDefault="00822B68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3C6C9B" w:rsidRPr="00825B62" w:rsidRDefault="003C6C9B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</w:t>
            </w:r>
          </w:p>
        </w:tc>
        <w:tc>
          <w:tcPr>
            <w:tcW w:w="474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T41</w:t>
            </w:r>
          </w:p>
        </w:tc>
        <w:tc>
          <w:tcPr>
            <w:tcW w:w="97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825B62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T42</w:t>
            </w:r>
          </w:p>
        </w:tc>
        <w:tc>
          <w:tcPr>
            <w:tcW w:w="97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825B62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T43</w:t>
            </w:r>
          </w:p>
        </w:tc>
        <w:tc>
          <w:tcPr>
            <w:tcW w:w="97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825B62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T44</w:t>
            </w:r>
          </w:p>
        </w:tc>
        <w:tc>
          <w:tcPr>
            <w:tcW w:w="97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trHeight w:val="233"/>
          <w:jc w:val="center"/>
        </w:trPr>
        <w:tc>
          <w:tcPr>
            <w:tcW w:w="406" w:type="pct"/>
            <w:vMerge w:val="restart"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608" w:type="pct"/>
            <w:vMerge w:val="restart"/>
            <w:vAlign w:val="center"/>
          </w:tcPr>
          <w:p w:rsidR="003F1AF5" w:rsidRPr="00825B62" w:rsidRDefault="003F1AF5" w:rsidP="00493B07">
            <w:pPr>
              <w:jc w:val="center"/>
              <w:rPr>
                <w:sz w:val="24"/>
                <w:szCs w:val="24"/>
              </w:rPr>
            </w:pPr>
            <w:r w:rsidRPr="00825B62">
              <w:rPr>
                <w:sz w:val="24"/>
                <w:szCs w:val="24"/>
              </w:rPr>
              <w:t>Thứ</w:t>
            </w:r>
            <w:r w:rsidR="00822B68">
              <w:rPr>
                <w:sz w:val="24"/>
                <w:szCs w:val="24"/>
              </w:rPr>
              <w:t xml:space="preserve"> Năm</w:t>
            </w:r>
          </w:p>
          <w:p w:rsidR="003C6C9B" w:rsidRPr="00825B62" w:rsidRDefault="003C6C9B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</w:t>
            </w:r>
          </w:p>
        </w:tc>
        <w:tc>
          <w:tcPr>
            <w:tcW w:w="474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T45</w:t>
            </w:r>
          </w:p>
        </w:tc>
        <w:tc>
          <w:tcPr>
            <w:tcW w:w="97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T46</w:t>
            </w:r>
          </w:p>
        </w:tc>
        <w:tc>
          <w:tcPr>
            <w:tcW w:w="97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305D26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T47</w:t>
            </w:r>
          </w:p>
        </w:tc>
        <w:tc>
          <w:tcPr>
            <w:tcW w:w="97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305D26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T48</w:t>
            </w:r>
          </w:p>
        </w:tc>
        <w:tc>
          <w:tcPr>
            <w:tcW w:w="97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trHeight w:val="233"/>
          <w:jc w:val="center"/>
        </w:trPr>
        <w:tc>
          <w:tcPr>
            <w:tcW w:w="406" w:type="pct"/>
            <w:vMerge w:val="restart"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XIII</w:t>
            </w:r>
          </w:p>
        </w:tc>
        <w:tc>
          <w:tcPr>
            <w:tcW w:w="608" w:type="pct"/>
            <w:vMerge w:val="restart"/>
            <w:vAlign w:val="center"/>
          </w:tcPr>
          <w:p w:rsidR="003F1AF5" w:rsidRPr="00825B62" w:rsidRDefault="00822B68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3C6C9B" w:rsidRPr="00305D26" w:rsidRDefault="003C6C9B" w:rsidP="00493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18/10</w:t>
            </w:r>
          </w:p>
        </w:tc>
        <w:tc>
          <w:tcPr>
            <w:tcW w:w="474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T49</w:t>
            </w:r>
          </w:p>
        </w:tc>
        <w:tc>
          <w:tcPr>
            <w:tcW w:w="97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T50</w:t>
            </w:r>
          </w:p>
        </w:tc>
        <w:tc>
          <w:tcPr>
            <w:tcW w:w="97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T51</w:t>
            </w:r>
          </w:p>
        </w:tc>
        <w:tc>
          <w:tcPr>
            <w:tcW w:w="97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T52</w:t>
            </w:r>
          </w:p>
        </w:tc>
        <w:tc>
          <w:tcPr>
            <w:tcW w:w="97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trHeight w:val="233"/>
          <w:jc w:val="center"/>
        </w:trPr>
        <w:tc>
          <w:tcPr>
            <w:tcW w:w="406" w:type="pct"/>
            <w:vMerge w:val="restart"/>
            <w:vAlign w:val="center"/>
          </w:tcPr>
          <w:p w:rsidR="003F1AF5" w:rsidRPr="005B69E5" w:rsidRDefault="003F1AF5" w:rsidP="00493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XIV</w:t>
            </w:r>
          </w:p>
        </w:tc>
        <w:tc>
          <w:tcPr>
            <w:tcW w:w="608" w:type="pct"/>
            <w:vMerge w:val="restart"/>
            <w:vAlign w:val="center"/>
          </w:tcPr>
          <w:p w:rsidR="003F1AF5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</w:t>
            </w:r>
            <w:r w:rsidR="00822B68">
              <w:rPr>
                <w:sz w:val="24"/>
                <w:szCs w:val="24"/>
              </w:rPr>
              <w:t xml:space="preserve"> Năm</w:t>
            </w:r>
          </w:p>
          <w:p w:rsidR="003C6C9B" w:rsidRPr="00DF35D0" w:rsidRDefault="003C6C9B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</w:t>
            </w:r>
          </w:p>
        </w:tc>
        <w:tc>
          <w:tcPr>
            <w:tcW w:w="474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T53</w:t>
            </w:r>
          </w:p>
        </w:tc>
        <w:tc>
          <w:tcPr>
            <w:tcW w:w="97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6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T54</w:t>
            </w:r>
          </w:p>
        </w:tc>
        <w:tc>
          <w:tcPr>
            <w:tcW w:w="97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T55</w:t>
            </w:r>
          </w:p>
        </w:tc>
        <w:tc>
          <w:tcPr>
            <w:tcW w:w="97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AA576D">
        <w:trPr>
          <w:jc w:val="center"/>
        </w:trPr>
        <w:tc>
          <w:tcPr>
            <w:tcW w:w="406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T56</w:t>
            </w:r>
          </w:p>
        </w:tc>
        <w:tc>
          <w:tcPr>
            <w:tcW w:w="971" w:type="pct"/>
            <w:tcBorders>
              <w:top w:val="dotted" w:sz="4" w:space="0" w:color="auto"/>
              <w:righ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dotted" w:sz="4" w:space="0" w:color="auto"/>
              <w:left w:val="nil"/>
              <w:right w:val="nil"/>
            </w:tcBorders>
          </w:tcPr>
          <w:p w:rsidR="003F1AF5" w:rsidRPr="00D65B5B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dotted" w:sz="4" w:space="0" w:color="auto"/>
              <w:left w:val="nil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6" w:type="pct"/>
            <w:tcBorders>
              <w:top w:val="dotted" w:sz="4" w:space="0" w:color="auto"/>
            </w:tcBorders>
            <w:vAlign w:val="center"/>
          </w:tcPr>
          <w:p w:rsidR="003F1AF5" w:rsidRPr="00DF35D0" w:rsidRDefault="003F1AF5" w:rsidP="00493B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A11" w:rsidRDefault="00BF3A11" w:rsidP="00BF17BA">
      <w:pPr>
        <w:tabs>
          <w:tab w:val="center" w:pos="7470"/>
        </w:tabs>
        <w:rPr>
          <w:b/>
          <w:sz w:val="24"/>
          <w:szCs w:val="24"/>
          <w:u w:val="single"/>
        </w:rPr>
      </w:pPr>
    </w:p>
    <w:p w:rsidR="00F30E44" w:rsidRDefault="002B5CC6" w:rsidP="00BF17BA">
      <w:pPr>
        <w:tabs>
          <w:tab w:val="center" w:pos="747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Nguyên tắc</w:t>
      </w:r>
      <w:r w:rsidRPr="009140E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F30E44" w:rsidRDefault="002B5CC6" w:rsidP="00F30E44">
      <w:pPr>
        <w:tabs>
          <w:tab w:val="center" w:pos="74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17BA">
        <w:rPr>
          <w:sz w:val="24"/>
          <w:szCs w:val="24"/>
        </w:rPr>
        <w:t xml:space="preserve">TPHCM I và TPHCM II, </w:t>
      </w:r>
      <w:r w:rsidR="0078187B">
        <w:rPr>
          <w:sz w:val="24"/>
          <w:szCs w:val="24"/>
        </w:rPr>
        <w:t xml:space="preserve"> </w:t>
      </w:r>
      <w:r w:rsidR="00BF17BA">
        <w:rPr>
          <w:sz w:val="24"/>
          <w:szCs w:val="24"/>
        </w:rPr>
        <w:t>Hà Nội I WATABE và Hà Nội II WATABE bốc thăm vào hai trong b</w:t>
      </w:r>
      <w:r w:rsidR="0078187B">
        <w:rPr>
          <w:sz w:val="24"/>
          <w:szCs w:val="24"/>
        </w:rPr>
        <w:t>ốn</w:t>
      </w:r>
      <w:r w:rsidR="00BF17BA">
        <w:rPr>
          <w:sz w:val="24"/>
          <w:szCs w:val="24"/>
        </w:rPr>
        <w:t xml:space="preserve"> cặp mã số </w:t>
      </w:r>
      <w:r w:rsidR="0078187B">
        <w:rPr>
          <w:sz w:val="24"/>
          <w:szCs w:val="24"/>
        </w:rPr>
        <w:t xml:space="preserve">(1 - 2), </w:t>
      </w:r>
      <w:r w:rsidR="00BF17BA">
        <w:rPr>
          <w:sz w:val="24"/>
          <w:szCs w:val="24"/>
        </w:rPr>
        <w:t xml:space="preserve">(3 - 4), (5 - 6), (7 - 8). </w:t>
      </w:r>
    </w:p>
    <w:p w:rsidR="00BF17BA" w:rsidRPr="0048798B" w:rsidRDefault="00F30E44" w:rsidP="00F30E44">
      <w:pPr>
        <w:tabs>
          <w:tab w:val="center" w:pos="74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17BA">
        <w:rPr>
          <w:sz w:val="24"/>
          <w:szCs w:val="24"/>
        </w:rPr>
        <w:t>Các đội khác bốc thăm vào các mã số còn lại.</w:t>
      </w:r>
    </w:p>
    <w:p w:rsidR="006C213A" w:rsidRDefault="006C213A" w:rsidP="006A5EEA">
      <w:pPr>
        <w:tabs>
          <w:tab w:val="center" w:pos="7470"/>
        </w:tabs>
        <w:rPr>
          <w:sz w:val="24"/>
          <w:szCs w:val="24"/>
        </w:rPr>
      </w:pPr>
    </w:p>
    <w:sectPr w:rsidR="006C213A" w:rsidSect="00126A8E">
      <w:pgSz w:w="11907" w:h="16839" w:code="9"/>
      <w:pgMar w:top="27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40659"/>
    <w:multiLevelType w:val="hybridMultilevel"/>
    <w:tmpl w:val="0ACE03C2"/>
    <w:lvl w:ilvl="0" w:tplc="AB546278">
      <w:start w:val="4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8030A"/>
    <w:multiLevelType w:val="hybridMultilevel"/>
    <w:tmpl w:val="8C40E158"/>
    <w:lvl w:ilvl="0" w:tplc="E63E81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B0352"/>
    <w:multiLevelType w:val="hybridMultilevel"/>
    <w:tmpl w:val="F2DEDAAA"/>
    <w:lvl w:ilvl="0" w:tplc="01848C7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B546A"/>
    <w:multiLevelType w:val="hybridMultilevel"/>
    <w:tmpl w:val="723270E6"/>
    <w:lvl w:ilvl="0" w:tplc="88583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E51B1"/>
    <w:multiLevelType w:val="hybridMultilevel"/>
    <w:tmpl w:val="18FAA61A"/>
    <w:lvl w:ilvl="0" w:tplc="9DA8E3F0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541B"/>
    <w:rsid w:val="00003428"/>
    <w:rsid w:val="00003FF7"/>
    <w:rsid w:val="000237B2"/>
    <w:rsid w:val="0004446B"/>
    <w:rsid w:val="00047FF7"/>
    <w:rsid w:val="00057128"/>
    <w:rsid w:val="00060B99"/>
    <w:rsid w:val="000664EF"/>
    <w:rsid w:val="00074778"/>
    <w:rsid w:val="00076C6A"/>
    <w:rsid w:val="00080FE1"/>
    <w:rsid w:val="00085BF5"/>
    <w:rsid w:val="0009028F"/>
    <w:rsid w:val="0009045F"/>
    <w:rsid w:val="0009748A"/>
    <w:rsid w:val="00097517"/>
    <w:rsid w:val="000A1AAA"/>
    <w:rsid w:val="000B6EAE"/>
    <w:rsid w:val="000C1040"/>
    <w:rsid w:val="000C554C"/>
    <w:rsid w:val="000C758C"/>
    <w:rsid w:val="00112A33"/>
    <w:rsid w:val="0011450B"/>
    <w:rsid w:val="00126A8E"/>
    <w:rsid w:val="00130908"/>
    <w:rsid w:val="00132D4B"/>
    <w:rsid w:val="00135947"/>
    <w:rsid w:val="0014792E"/>
    <w:rsid w:val="001638B5"/>
    <w:rsid w:val="00165C18"/>
    <w:rsid w:val="00174400"/>
    <w:rsid w:val="00184593"/>
    <w:rsid w:val="0018462B"/>
    <w:rsid w:val="00193D8F"/>
    <w:rsid w:val="001A4FCC"/>
    <w:rsid w:val="001A628F"/>
    <w:rsid w:val="001B525E"/>
    <w:rsid w:val="001C7CEC"/>
    <w:rsid w:val="001D1316"/>
    <w:rsid w:val="001E5304"/>
    <w:rsid w:val="00200306"/>
    <w:rsid w:val="00213125"/>
    <w:rsid w:val="0021692B"/>
    <w:rsid w:val="002206A3"/>
    <w:rsid w:val="00231C3C"/>
    <w:rsid w:val="002342CA"/>
    <w:rsid w:val="00240193"/>
    <w:rsid w:val="00246930"/>
    <w:rsid w:val="00274F5B"/>
    <w:rsid w:val="0027621D"/>
    <w:rsid w:val="0028171C"/>
    <w:rsid w:val="00283A74"/>
    <w:rsid w:val="00284E37"/>
    <w:rsid w:val="00285AED"/>
    <w:rsid w:val="00290FB9"/>
    <w:rsid w:val="00294B3D"/>
    <w:rsid w:val="0029646D"/>
    <w:rsid w:val="002A4684"/>
    <w:rsid w:val="002B3120"/>
    <w:rsid w:val="002B49E9"/>
    <w:rsid w:val="002B5CC6"/>
    <w:rsid w:val="002C6EAD"/>
    <w:rsid w:val="002D148C"/>
    <w:rsid w:val="002D1572"/>
    <w:rsid w:val="002E29C1"/>
    <w:rsid w:val="002F26E2"/>
    <w:rsid w:val="00301ABB"/>
    <w:rsid w:val="00305D26"/>
    <w:rsid w:val="003072AC"/>
    <w:rsid w:val="00311879"/>
    <w:rsid w:val="003122B3"/>
    <w:rsid w:val="003217D5"/>
    <w:rsid w:val="00322F01"/>
    <w:rsid w:val="00336586"/>
    <w:rsid w:val="003421C5"/>
    <w:rsid w:val="00343667"/>
    <w:rsid w:val="00343D34"/>
    <w:rsid w:val="0034681B"/>
    <w:rsid w:val="00352CCF"/>
    <w:rsid w:val="003822D6"/>
    <w:rsid w:val="003A10AE"/>
    <w:rsid w:val="003B68E6"/>
    <w:rsid w:val="003C6C9B"/>
    <w:rsid w:val="003D3C9B"/>
    <w:rsid w:val="003D4435"/>
    <w:rsid w:val="003E01AE"/>
    <w:rsid w:val="003E2473"/>
    <w:rsid w:val="003F1AF5"/>
    <w:rsid w:val="003F7387"/>
    <w:rsid w:val="00404128"/>
    <w:rsid w:val="00404983"/>
    <w:rsid w:val="004143BD"/>
    <w:rsid w:val="00426B6B"/>
    <w:rsid w:val="004376A2"/>
    <w:rsid w:val="00443D0B"/>
    <w:rsid w:val="00445F11"/>
    <w:rsid w:val="00465958"/>
    <w:rsid w:val="0047112E"/>
    <w:rsid w:val="004817EB"/>
    <w:rsid w:val="004836FB"/>
    <w:rsid w:val="0048798B"/>
    <w:rsid w:val="00492DC9"/>
    <w:rsid w:val="00493B07"/>
    <w:rsid w:val="004A3270"/>
    <w:rsid w:val="004B1557"/>
    <w:rsid w:val="004B40D7"/>
    <w:rsid w:val="004B50BA"/>
    <w:rsid w:val="004F47A4"/>
    <w:rsid w:val="00506735"/>
    <w:rsid w:val="00526B3F"/>
    <w:rsid w:val="005300BC"/>
    <w:rsid w:val="0053359B"/>
    <w:rsid w:val="00535D52"/>
    <w:rsid w:val="00537986"/>
    <w:rsid w:val="00543975"/>
    <w:rsid w:val="00545B41"/>
    <w:rsid w:val="005474D2"/>
    <w:rsid w:val="005505EC"/>
    <w:rsid w:val="0056693A"/>
    <w:rsid w:val="00572617"/>
    <w:rsid w:val="00583E8B"/>
    <w:rsid w:val="00586B0C"/>
    <w:rsid w:val="00586F8E"/>
    <w:rsid w:val="005B3150"/>
    <w:rsid w:val="005B69E5"/>
    <w:rsid w:val="005C7CD8"/>
    <w:rsid w:val="005D122C"/>
    <w:rsid w:val="00601EA3"/>
    <w:rsid w:val="00621587"/>
    <w:rsid w:val="006301E9"/>
    <w:rsid w:val="00641648"/>
    <w:rsid w:val="006503BE"/>
    <w:rsid w:val="0065244E"/>
    <w:rsid w:val="00656D40"/>
    <w:rsid w:val="00667722"/>
    <w:rsid w:val="00676690"/>
    <w:rsid w:val="00684462"/>
    <w:rsid w:val="00693993"/>
    <w:rsid w:val="006A03DF"/>
    <w:rsid w:val="006A37E0"/>
    <w:rsid w:val="006A5BB3"/>
    <w:rsid w:val="006A5EEA"/>
    <w:rsid w:val="006C213A"/>
    <w:rsid w:val="006C45F8"/>
    <w:rsid w:val="006C66B4"/>
    <w:rsid w:val="006D3F4D"/>
    <w:rsid w:val="006D6496"/>
    <w:rsid w:val="006D6679"/>
    <w:rsid w:val="006D7DC6"/>
    <w:rsid w:val="006E27D3"/>
    <w:rsid w:val="006E45A7"/>
    <w:rsid w:val="006F17E4"/>
    <w:rsid w:val="007050EA"/>
    <w:rsid w:val="00707AF3"/>
    <w:rsid w:val="0071775A"/>
    <w:rsid w:val="0072463C"/>
    <w:rsid w:val="007247E0"/>
    <w:rsid w:val="00741BAD"/>
    <w:rsid w:val="00744BE0"/>
    <w:rsid w:val="00753CFB"/>
    <w:rsid w:val="00755B05"/>
    <w:rsid w:val="00767E1C"/>
    <w:rsid w:val="0078187B"/>
    <w:rsid w:val="00791A41"/>
    <w:rsid w:val="00794469"/>
    <w:rsid w:val="007B11AC"/>
    <w:rsid w:val="007C6D92"/>
    <w:rsid w:val="007C7BFB"/>
    <w:rsid w:val="007D07B3"/>
    <w:rsid w:val="007D3E52"/>
    <w:rsid w:val="007D54C0"/>
    <w:rsid w:val="008109A0"/>
    <w:rsid w:val="00822B68"/>
    <w:rsid w:val="00823636"/>
    <w:rsid w:val="00825B62"/>
    <w:rsid w:val="00827D1C"/>
    <w:rsid w:val="00827D81"/>
    <w:rsid w:val="00831186"/>
    <w:rsid w:val="00840654"/>
    <w:rsid w:val="00852FE8"/>
    <w:rsid w:val="00860E15"/>
    <w:rsid w:val="00861CA0"/>
    <w:rsid w:val="00867793"/>
    <w:rsid w:val="00870960"/>
    <w:rsid w:val="00874ECF"/>
    <w:rsid w:val="00886DAA"/>
    <w:rsid w:val="00893379"/>
    <w:rsid w:val="008B40D1"/>
    <w:rsid w:val="008C5688"/>
    <w:rsid w:val="008D23BA"/>
    <w:rsid w:val="008D4E6C"/>
    <w:rsid w:val="009100C8"/>
    <w:rsid w:val="0091164B"/>
    <w:rsid w:val="009140E7"/>
    <w:rsid w:val="00914B73"/>
    <w:rsid w:val="00917439"/>
    <w:rsid w:val="009174A2"/>
    <w:rsid w:val="00921DBA"/>
    <w:rsid w:val="00924344"/>
    <w:rsid w:val="00931D86"/>
    <w:rsid w:val="00944E0E"/>
    <w:rsid w:val="00960609"/>
    <w:rsid w:val="00960BE0"/>
    <w:rsid w:val="00961584"/>
    <w:rsid w:val="009664B4"/>
    <w:rsid w:val="00966FB7"/>
    <w:rsid w:val="009746C7"/>
    <w:rsid w:val="00977520"/>
    <w:rsid w:val="009929D5"/>
    <w:rsid w:val="009B075E"/>
    <w:rsid w:val="009B3512"/>
    <w:rsid w:val="009C5A72"/>
    <w:rsid w:val="00A00613"/>
    <w:rsid w:val="00A16906"/>
    <w:rsid w:val="00A16EEC"/>
    <w:rsid w:val="00A55EAA"/>
    <w:rsid w:val="00A62147"/>
    <w:rsid w:val="00A641C3"/>
    <w:rsid w:val="00A668CD"/>
    <w:rsid w:val="00A778B9"/>
    <w:rsid w:val="00A81083"/>
    <w:rsid w:val="00A813A8"/>
    <w:rsid w:val="00A933F2"/>
    <w:rsid w:val="00A94421"/>
    <w:rsid w:val="00A95006"/>
    <w:rsid w:val="00A9600E"/>
    <w:rsid w:val="00AA576D"/>
    <w:rsid w:val="00AA786F"/>
    <w:rsid w:val="00AB734B"/>
    <w:rsid w:val="00AC4CD3"/>
    <w:rsid w:val="00AD6852"/>
    <w:rsid w:val="00AF419B"/>
    <w:rsid w:val="00B10D1D"/>
    <w:rsid w:val="00B11CAE"/>
    <w:rsid w:val="00B16928"/>
    <w:rsid w:val="00B20AA8"/>
    <w:rsid w:val="00B214B9"/>
    <w:rsid w:val="00B37796"/>
    <w:rsid w:val="00B40A51"/>
    <w:rsid w:val="00B40F18"/>
    <w:rsid w:val="00B443A1"/>
    <w:rsid w:val="00B65C96"/>
    <w:rsid w:val="00B663C3"/>
    <w:rsid w:val="00B76FF0"/>
    <w:rsid w:val="00B93BBB"/>
    <w:rsid w:val="00B95FB6"/>
    <w:rsid w:val="00BC05A0"/>
    <w:rsid w:val="00BC7B33"/>
    <w:rsid w:val="00BD61D3"/>
    <w:rsid w:val="00BE274C"/>
    <w:rsid w:val="00BE59BF"/>
    <w:rsid w:val="00BF17BA"/>
    <w:rsid w:val="00BF35FF"/>
    <w:rsid w:val="00BF3A11"/>
    <w:rsid w:val="00BF541B"/>
    <w:rsid w:val="00C12773"/>
    <w:rsid w:val="00C17D7E"/>
    <w:rsid w:val="00C20133"/>
    <w:rsid w:val="00C44D46"/>
    <w:rsid w:val="00C546B6"/>
    <w:rsid w:val="00C57C56"/>
    <w:rsid w:val="00C6271C"/>
    <w:rsid w:val="00C772EE"/>
    <w:rsid w:val="00C803EE"/>
    <w:rsid w:val="00C82438"/>
    <w:rsid w:val="00C8646B"/>
    <w:rsid w:val="00CA5A41"/>
    <w:rsid w:val="00CA7637"/>
    <w:rsid w:val="00CB3936"/>
    <w:rsid w:val="00CE6101"/>
    <w:rsid w:val="00CF550D"/>
    <w:rsid w:val="00D02E31"/>
    <w:rsid w:val="00D14DD8"/>
    <w:rsid w:val="00D1729F"/>
    <w:rsid w:val="00D40B22"/>
    <w:rsid w:val="00D46F24"/>
    <w:rsid w:val="00D479A5"/>
    <w:rsid w:val="00D52220"/>
    <w:rsid w:val="00D84357"/>
    <w:rsid w:val="00D95068"/>
    <w:rsid w:val="00DA21CF"/>
    <w:rsid w:val="00DC7953"/>
    <w:rsid w:val="00DD1464"/>
    <w:rsid w:val="00DD234D"/>
    <w:rsid w:val="00DD3731"/>
    <w:rsid w:val="00DE5B76"/>
    <w:rsid w:val="00DF35D0"/>
    <w:rsid w:val="00DF6748"/>
    <w:rsid w:val="00E04A56"/>
    <w:rsid w:val="00E1302B"/>
    <w:rsid w:val="00E137B9"/>
    <w:rsid w:val="00E21B10"/>
    <w:rsid w:val="00E33B1A"/>
    <w:rsid w:val="00E35379"/>
    <w:rsid w:val="00E3735C"/>
    <w:rsid w:val="00E62907"/>
    <w:rsid w:val="00E6536B"/>
    <w:rsid w:val="00E71399"/>
    <w:rsid w:val="00E8169D"/>
    <w:rsid w:val="00E918B6"/>
    <w:rsid w:val="00E92527"/>
    <w:rsid w:val="00E94C94"/>
    <w:rsid w:val="00EA1A8F"/>
    <w:rsid w:val="00EA487F"/>
    <w:rsid w:val="00EC385C"/>
    <w:rsid w:val="00ED0212"/>
    <w:rsid w:val="00EE01F6"/>
    <w:rsid w:val="00EE5E57"/>
    <w:rsid w:val="00EE76BD"/>
    <w:rsid w:val="00F047C5"/>
    <w:rsid w:val="00F158A0"/>
    <w:rsid w:val="00F15D76"/>
    <w:rsid w:val="00F163F8"/>
    <w:rsid w:val="00F2261F"/>
    <w:rsid w:val="00F2293C"/>
    <w:rsid w:val="00F27774"/>
    <w:rsid w:val="00F30E44"/>
    <w:rsid w:val="00F32750"/>
    <w:rsid w:val="00F551BA"/>
    <w:rsid w:val="00F60861"/>
    <w:rsid w:val="00F60A41"/>
    <w:rsid w:val="00F70F27"/>
    <w:rsid w:val="00F72856"/>
    <w:rsid w:val="00F8010F"/>
    <w:rsid w:val="00F94734"/>
    <w:rsid w:val="00FA2D5F"/>
    <w:rsid w:val="00FA36CF"/>
    <w:rsid w:val="00FB234E"/>
    <w:rsid w:val="00FB3521"/>
    <w:rsid w:val="00FB7EF8"/>
    <w:rsid w:val="00FD44E0"/>
    <w:rsid w:val="00FE47AE"/>
    <w:rsid w:val="00FE5FC7"/>
    <w:rsid w:val="00FE6F7E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41"/>
      </o:rules>
    </o:shapelayout>
  </w:shapeDefaults>
  <w:decimalSymbol w:val="."/>
  <w:listSeparator w:val=","/>
  <w15:docId w15:val="{5565E200-0BE3-492F-B86B-A36FFB3A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1C"/>
  </w:style>
  <w:style w:type="paragraph" w:styleId="Heading1">
    <w:name w:val="heading 1"/>
    <w:basedOn w:val="Normal"/>
    <w:next w:val="Normal"/>
    <w:link w:val="Heading1Char"/>
    <w:qFormat/>
    <w:rsid w:val="002206A3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D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7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06A3"/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D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rsid w:val="00D14DD8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D14DD8"/>
    <w:rPr>
      <w:rFonts w:ascii=".VnTimeH" w:eastAsia="Times New Roman" w:hAnsi=".VnTimeH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ANH TUAN</dc:creator>
  <cp:lastModifiedBy>Admin</cp:lastModifiedBy>
  <cp:revision>269</cp:revision>
  <cp:lastPrinted>2020-07-09T04:10:00Z</cp:lastPrinted>
  <dcterms:created xsi:type="dcterms:W3CDTF">2015-03-10T17:01:00Z</dcterms:created>
  <dcterms:modified xsi:type="dcterms:W3CDTF">2020-07-09T04:11:00Z</dcterms:modified>
</cp:coreProperties>
</file>